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5A2D3" w14:textId="77777777" w:rsidR="00AB6E3F" w:rsidRPr="009869D9" w:rsidRDefault="00AB6E3F" w:rsidP="00AE0E2E">
      <w:pPr>
        <w:spacing w:before="240"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УТВЕРЖДАЮ</w:t>
      </w:r>
    </w:p>
    <w:p w14:paraId="64442FB9" w14:textId="77777777" w:rsidR="00AB6E3F" w:rsidRPr="009869D9" w:rsidRDefault="00AB6E3F" w:rsidP="00AE0E2E">
      <w:pPr>
        <w:spacing w:before="240"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Директор Школы Мастерства</w:t>
      </w:r>
    </w:p>
    <w:p w14:paraId="26E7B974" w14:textId="77777777" w:rsidR="00AB6E3F" w:rsidRPr="009869D9" w:rsidRDefault="00AB6E3F" w:rsidP="00AE0E2E">
      <w:pPr>
        <w:spacing w:before="240"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«КрасИнструктор»</w:t>
      </w:r>
    </w:p>
    <w:p w14:paraId="22C26A8A" w14:textId="77777777" w:rsidR="00AB6E3F" w:rsidRPr="009869D9" w:rsidRDefault="00AB6E3F" w:rsidP="00AE0E2E">
      <w:pPr>
        <w:spacing w:before="240"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____________С.В. Германов</w:t>
      </w:r>
    </w:p>
    <w:p w14:paraId="5485FE5A" w14:textId="287F9655" w:rsidR="00AB6E3F" w:rsidRPr="009869D9" w:rsidRDefault="00AB6E3F" w:rsidP="00AE0E2E">
      <w:pPr>
        <w:spacing w:before="240" w:line="0" w:lineRule="atLeas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«____»_____________202</w:t>
      </w:r>
      <w:r w:rsidR="00AA3D1A" w:rsidRPr="0098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98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</w:p>
    <w:p w14:paraId="7F2B029A" w14:textId="77777777" w:rsidR="00232B1A" w:rsidRPr="009869D9" w:rsidRDefault="00232B1A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9FF9291" w14:textId="77777777" w:rsidR="00232B1A" w:rsidRPr="009869D9" w:rsidRDefault="00232B1A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13B472E" w14:textId="77777777" w:rsidR="00232B1A" w:rsidRPr="009869D9" w:rsidRDefault="00232B1A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768AAA8" w14:textId="77777777" w:rsidR="00232B1A" w:rsidRPr="009869D9" w:rsidRDefault="00232B1A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1C9DE4F" w14:textId="77777777" w:rsidR="00232B1A" w:rsidRPr="009869D9" w:rsidRDefault="00232B1A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C5A4371" w14:textId="77777777" w:rsidR="00232B1A" w:rsidRPr="009869D9" w:rsidRDefault="00232B1A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3260996" w14:textId="77777777" w:rsidR="00232B1A" w:rsidRPr="009869D9" w:rsidRDefault="00232B1A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C058B3D" w14:textId="77777777" w:rsidR="00232B1A" w:rsidRPr="009869D9" w:rsidRDefault="00232B1A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18C481F" w14:textId="77777777" w:rsidR="00232B1A" w:rsidRPr="009869D9" w:rsidRDefault="00232B1A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A7E1783" w14:textId="77777777" w:rsidR="00232B1A" w:rsidRPr="009869D9" w:rsidRDefault="00232B1A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62F7FBB" w14:textId="77777777" w:rsidR="00232B1A" w:rsidRPr="009869D9" w:rsidRDefault="00232B1A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D862E7B" w14:textId="77777777" w:rsidR="00232B1A" w:rsidRPr="009869D9" w:rsidRDefault="00232B1A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6DDB620" w14:textId="77777777" w:rsidR="00232B1A" w:rsidRPr="009869D9" w:rsidRDefault="00232B1A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81F7426" w14:textId="77777777" w:rsidR="00232B1A" w:rsidRPr="009869D9" w:rsidRDefault="00232B1A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89A8A71" w14:textId="77777777" w:rsidR="00232B1A" w:rsidRPr="009869D9" w:rsidRDefault="00232B1A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B823132" w14:textId="77777777" w:rsidR="00232B1A" w:rsidRPr="009869D9" w:rsidRDefault="00232B1A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D7BE24F" w14:textId="77777777" w:rsidR="00232B1A" w:rsidRPr="009869D9" w:rsidRDefault="00232B1A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9A8072B" w14:textId="77777777" w:rsidR="00232B1A" w:rsidRPr="009869D9" w:rsidRDefault="00232B1A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2CC8A11" w14:textId="77777777" w:rsidR="00232B1A" w:rsidRPr="009869D9" w:rsidRDefault="00232B1A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1ABA57E" w14:textId="77777777" w:rsidR="00232B1A" w:rsidRPr="009869D9" w:rsidRDefault="00232B1A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75F2EE2" w14:textId="6BD97D5F" w:rsidR="00AB6E3F" w:rsidRPr="009869D9" w:rsidRDefault="00A10306" w:rsidP="00AE0E2E">
      <w:pPr>
        <w:spacing w:before="24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69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ПОЛОЖЕНИЕ</w:t>
      </w:r>
    </w:p>
    <w:p w14:paraId="0996676D" w14:textId="53784A0D" w:rsidR="00353B84" w:rsidRPr="009869D9" w:rsidRDefault="00A10306" w:rsidP="00AE0E2E">
      <w:pPr>
        <w:spacing w:before="240" w:line="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69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 проведении </w:t>
      </w:r>
      <w:r w:rsidR="00C329F6" w:rsidRPr="009869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детских, </w:t>
      </w:r>
      <w:r w:rsidR="006E2B9C" w:rsidRPr="009869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любительских </w:t>
      </w:r>
      <w:r w:rsidR="00C329F6" w:rsidRPr="009869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открытых соревнований среди сноубордистов «</w:t>
      </w:r>
      <w:r w:rsidR="006E2B9C" w:rsidRPr="009869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Снежные Бобронавты</w:t>
      </w:r>
      <w:r w:rsidR="00C329F6" w:rsidRPr="009869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»</w:t>
      </w:r>
      <w:r w:rsidR="00B26DF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4-13 лет</w:t>
      </w:r>
      <w:r w:rsidRPr="009869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6DB5F642" w14:textId="77777777" w:rsidR="00232B1A" w:rsidRPr="009869D9" w:rsidRDefault="00232B1A" w:rsidP="00AE0E2E">
      <w:pPr>
        <w:spacing w:before="240" w:line="0" w:lineRule="atLeast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ABBE76C" w14:textId="77777777" w:rsidR="00232B1A" w:rsidRPr="009869D9" w:rsidRDefault="00232B1A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621B644" w14:textId="77777777" w:rsidR="00232B1A" w:rsidRPr="009869D9" w:rsidRDefault="00232B1A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4E77DD5" w14:textId="77777777" w:rsidR="00232B1A" w:rsidRPr="009869D9" w:rsidRDefault="00232B1A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48CA16A" w14:textId="77777777" w:rsidR="00232B1A" w:rsidRPr="009869D9" w:rsidRDefault="00232B1A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8029352" w14:textId="77777777" w:rsidR="00232B1A" w:rsidRPr="009869D9" w:rsidRDefault="00232B1A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CA04D2D" w14:textId="77777777" w:rsidR="00232B1A" w:rsidRPr="009869D9" w:rsidRDefault="00232B1A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08BA3B2" w14:textId="77777777" w:rsidR="00232B1A" w:rsidRPr="009869D9" w:rsidRDefault="00232B1A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68264BF" w14:textId="77777777" w:rsidR="00232B1A" w:rsidRPr="009869D9" w:rsidRDefault="00232B1A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B0C55DE" w14:textId="77777777" w:rsidR="00232B1A" w:rsidRPr="009869D9" w:rsidRDefault="00232B1A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3F844C6" w14:textId="77777777" w:rsidR="00232B1A" w:rsidRPr="009869D9" w:rsidRDefault="00232B1A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E7EC09A" w14:textId="77777777" w:rsidR="00232B1A" w:rsidRPr="009869D9" w:rsidRDefault="00232B1A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DC276B3" w14:textId="77777777" w:rsidR="00232B1A" w:rsidRPr="009869D9" w:rsidRDefault="00232B1A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14EA1F6" w14:textId="77777777" w:rsidR="00232B1A" w:rsidRPr="009869D9" w:rsidRDefault="00232B1A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33A80A5" w14:textId="77777777" w:rsidR="00232B1A" w:rsidRPr="009869D9" w:rsidRDefault="00232B1A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62B64A8" w14:textId="77777777" w:rsidR="00232B1A" w:rsidRPr="009869D9" w:rsidRDefault="00232B1A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6AE9261" w14:textId="77777777" w:rsidR="00232B1A" w:rsidRPr="009869D9" w:rsidRDefault="00232B1A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178C1FE" w14:textId="4D9C1C2F" w:rsidR="00232B1A" w:rsidRDefault="00232B1A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8F225BD" w14:textId="77777777" w:rsidR="00FD1D99" w:rsidRPr="009869D9" w:rsidRDefault="00FD1D99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86AB747" w14:textId="77777777" w:rsidR="00232B1A" w:rsidRPr="009869D9" w:rsidRDefault="00232B1A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B7103EC" w14:textId="77777777" w:rsidR="00232B1A" w:rsidRPr="009869D9" w:rsidRDefault="00232B1A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C58A86D" w14:textId="77777777" w:rsidR="00232B1A" w:rsidRPr="009869D9" w:rsidRDefault="00232B1A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080C6C6" w14:textId="326291A8" w:rsidR="00232B1A" w:rsidRDefault="00232B1A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A7A9561" w14:textId="1BC15852" w:rsidR="00AE0E2E" w:rsidRDefault="00AE0E2E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3661076" w14:textId="5D92746E" w:rsidR="00AE0E2E" w:rsidRDefault="00AE0E2E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6897993" w14:textId="77777777" w:rsidR="00AE0E2E" w:rsidRPr="009869D9" w:rsidRDefault="00AE0E2E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DF94FC2" w14:textId="42EFD839" w:rsidR="00B26DF8" w:rsidRDefault="00A10306" w:rsidP="00AE0E2E">
      <w:pPr>
        <w:spacing w:before="240" w:line="0" w:lineRule="atLeast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6D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1. </w:t>
      </w:r>
      <w:r w:rsidR="00232B1A" w:rsidRPr="00B26D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ЦЕЛИ И ЗАДАЧИ</w:t>
      </w:r>
    </w:p>
    <w:p w14:paraId="15D04E9A" w14:textId="77777777" w:rsidR="00B26DF8" w:rsidRPr="00B26DF8" w:rsidRDefault="00B26DF8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26D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1.1. </w:t>
      </w:r>
      <w:r w:rsidR="00A10306" w:rsidRPr="00B26D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Популяризация сноуборд</w:t>
      </w:r>
      <w:r w:rsidR="00C329F6" w:rsidRPr="00B26D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инга</w:t>
      </w:r>
      <w:r w:rsidR="00A10306" w:rsidRPr="00B26D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как средств</w:t>
      </w:r>
      <w:r w:rsidR="00F1256A" w:rsidRPr="00B26D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 w:rsidR="00A10306" w:rsidRPr="00B26D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активного отдыха</w:t>
      </w:r>
      <w:r w:rsidR="00C329F6" w:rsidRPr="00B26D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среди детей и подростков г. Красноярска</w:t>
      </w:r>
      <w:r w:rsidR="00AB6E3F" w:rsidRPr="00B26D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14:paraId="5734D7E7" w14:textId="77777777" w:rsidR="00B26DF8" w:rsidRPr="00B26DF8" w:rsidRDefault="00B26DF8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26D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1.2. </w:t>
      </w:r>
      <w:r w:rsidR="00A10306" w:rsidRPr="00B26D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Определение сильнейших </w:t>
      </w:r>
      <w:r w:rsidR="00C329F6" w:rsidRPr="00B26D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сноубордистов среди детей и подростков, профессионально не занимающихся в спортивных школах и секциях</w:t>
      </w:r>
      <w:r w:rsidRPr="00B26D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0856D65A" w14:textId="4A87485C" w:rsidR="00300E8E" w:rsidRPr="00B26DF8" w:rsidRDefault="00B26DF8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26D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1.3.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0306" w:rsidRPr="00B26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массовости участия в </w:t>
      </w:r>
      <w:r w:rsidR="00075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любительских</w:t>
      </w:r>
      <w:r w:rsidR="00A10306" w:rsidRPr="00B26D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соревнованиях.</w:t>
      </w:r>
    </w:p>
    <w:p w14:paraId="54B5E834" w14:textId="77777777" w:rsidR="00B26DF8" w:rsidRDefault="00B26DF8" w:rsidP="00AE0E2E">
      <w:pPr>
        <w:spacing w:before="240" w:line="0" w:lineRule="atLeast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669FC43" w14:textId="6CB4AFF1" w:rsidR="00AB6E3F" w:rsidRPr="009869D9" w:rsidRDefault="00270F0D" w:rsidP="00AE0E2E">
      <w:pPr>
        <w:spacing w:before="240" w:line="0" w:lineRule="atLeast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869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A10306" w:rsidRPr="009869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9869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26D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ДАТЫ</w:t>
      </w:r>
      <w:r w:rsidR="00232B1A" w:rsidRPr="009869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ПРОВЕДЕНИЯ</w:t>
      </w:r>
      <w:r w:rsidR="00E713E0" w:rsidRPr="009869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СОРЕВНОВАНИЙ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2675"/>
        <w:gridCol w:w="5184"/>
      </w:tblGrid>
      <w:tr w:rsidR="00E713E0" w:rsidRPr="009869D9" w14:paraId="3B67DD2D" w14:textId="77777777" w:rsidTr="00AE0E2E">
        <w:trPr>
          <w:trHeight w:val="417"/>
          <w:jc w:val="center"/>
        </w:trPr>
        <w:tc>
          <w:tcPr>
            <w:tcW w:w="670" w:type="dxa"/>
            <w:vAlign w:val="center"/>
          </w:tcPr>
          <w:p w14:paraId="38F42E64" w14:textId="77777777" w:rsidR="00E713E0" w:rsidRPr="009869D9" w:rsidRDefault="00E713E0" w:rsidP="00AE0E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9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75" w:type="dxa"/>
            <w:vAlign w:val="center"/>
          </w:tcPr>
          <w:p w14:paraId="0AA47D69" w14:textId="77777777" w:rsidR="00E713E0" w:rsidRPr="009869D9" w:rsidRDefault="00E713E0" w:rsidP="00AE0E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9D9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5184" w:type="dxa"/>
            <w:vAlign w:val="center"/>
          </w:tcPr>
          <w:p w14:paraId="636BD8C5" w14:textId="77777777" w:rsidR="00E713E0" w:rsidRPr="009869D9" w:rsidRDefault="00E713E0" w:rsidP="00AE0E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9D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713E0" w:rsidRPr="009869D9" w14:paraId="37321B44" w14:textId="77777777" w:rsidTr="00AE0E2E">
        <w:trPr>
          <w:trHeight w:val="415"/>
          <w:jc w:val="center"/>
        </w:trPr>
        <w:tc>
          <w:tcPr>
            <w:tcW w:w="670" w:type="dxa"/>
            <w:vAlign w:val="center"/>
          </w:tcPr>
          <w:p w14:paraId="3620E015" w14:textId="0863838E" w:rsidR="00E713E0" w:rsidRPr="009869D9" w:rsidRDefault="00E713E0" w:rsidP="00AE0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5" w:type="dxa"/>
            <w:vAlign w:val="center"/>
          </w:tcPr>
          <w:p w14:paraId="26415D4C" w14:textId="0535CCA5" w:rsidR="00E713E0" w:rsidRPr="009869D9" w:rsidRDefault="00E713E0" w:rsidP="00AE0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869D9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5184" w:type="dxa"/>
            <w:vAlign w:val="center"/>
          </w:tcPr>
          <w:p w14:paraId="34A4F404" w14:textId="77777777" w:rsidR="00E713E0" w:rsidRPr="009869D9" w:rsidRDefault="00E713E0" w:rsidP="00AE0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D9">
              <w:rPr>
                <w:rFonts w:ascii="Times New Roman" w:hAnsi="Times New Roman" w:cs="Times New Roman"/>
                <w:sz w:val="24"/>
                <w:szCs w:val="24"/>
              </w:rPr>
              <w:t>16.01.20</w:t>
            </w:r>
            <w:r w:rsidRPr="00986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869D9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</w:tr>
      <w:tr w:rsidR="00E713E0" w:rsidRPr="009869D9" w14:paraId="4DC5167C" w14:textId="77777777" w:rsidTr="00AE0E2E">
        <w:trPr>
          <w:trHeight w:val="415"/>
          <w:jc w:val="center"/>
        </w:trPr>
        <w:tc>
          <w:tcPr>
            <w:tcW w:w="670" w:type="dxa"/>
            <w:vAlign w:val="center"/>
          </w:tcPr>
          <w:p w14:paraId="184CC311" w14:textId="4E59AC46" w:rsidR="00E713E0" w:rsidRPr="009869D9" w:rsidRDefault="00E713E0" w:rsidP="00AE0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5" w:type="dxa"/>
            <w:vAlign w:val="center"/>
          </w:tcPr>
          <w:p w14:paraId="53E421F7" w14:textId="06BFC002" w:rsidR="00E713E0" w:rsidRPr="009869D9" w:rsidRDefault="00E713E0" w:rsidP="00AE0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869D9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5184" w:type="dxa"/>
            <w:vAlign w:val="center"/>
          </w:tcPr>
          <w:p w14:paraId="71F7E2CF" w14:textId="77777777" w:rsidR="00E713E0" w:rsidRPr="009869D9" w:rsidRDefault="00E713E0" w:rsidP="00AE0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D9">
              <w:rPr>
                <w:rFonts w:ascii="Times New Roman" w:hAnsi="Times New Roman" w:cs="Times New Roman"/>
                <w:sz w:val="24"/>
                <w:szCs w:val="24"/>
              </w:rPr>
              <w:t>27.02.2022 г.</w:t>
            </w:r>
          </w:p>
        </w:tc>
      </w:tr>
    </w:tbl>
    <w:p w14:paraId="5C385C2F" w14:textId="77777777" w:rsidR="00232B1A" w:rsidRPr="009869D9" w:rsidRDefault="00232B1A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A2F3507" w14:textId="3D84D313" w:rsidR="00E713E0" w:rsidRPr="009869D9" w:rsidRDefault="00E713E0" w:rsidP="00AE0E2E">
      <w:pPr>
        <w:spacing w:before="240" w:line="0" w:lineRule="atLeast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869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РУКОВОДСТВО ПРОВЕДЕНИЯ СОРЕВНОВАНИЙ</w:t>
      </w:r>
    </w:p>
    <w:p w14:paraId="0AFD47F4" w14:textId="34563846" w:rsidR="00E713E0" w:rsidRPr="009869D9" w:rsidRDefault="00E713E0" w:rsidP="00AE0E2E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 Организатором соревнований «Снежные бобронавты. Сноуборд» </w:t>
      </w:r>
      <w:r w:rsidR="000759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7-13 лет. </w:t>
      </w:r>
      <w:r w:rsidRPr="0098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выступает Индивидуальный предприниматель Германов Сергей Валерьевич – </w:t>
      </w:r>
      <w:r w:rsidRPr="00B26DF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«Школа мастерства «КрасИнструктор».</w:t>
      </w:r>
      <w:r w:rsidRPr="0098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8D9ECED" w14:textId="77777777" w:rsidR="00AE0E2E" w:rsidRDefault="00E713E0" w:rsidP="00AE0E2E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3.2. </w:t>
      </w:r>
      <w:r w:rsidR="00232B1A" w:rsidRPr="009869D9">
        <w:rPr>
          <w:rFonts w:ascii="Times New Roman" w:hAnsi="Times New Roman" w:cs="Times New Roman"/>
          <w:sz w:val="24"/>
          <w:szCs w:val="24"/>
        </w:rPr>
        <w:t>Организатор соревнований обеспечивает:</w:t>
      </w:r>
    </w:p>
    <w:p w14:paraId="27F71580" w14:textId="66B780ED" w:rsidR="00E713E0" w:rsidRPr="00AE0E2E" w:rsidRDefault="00232B1A" w:rsidP="00AE0E2E">
      <w:pPr>
        <w:pStyle w:val="a3"/>
        <w:numPr>
          <w:ilvl w:val="0"/>
          <w:numId w:val="17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0E2E">
        <w:rPr>
          <w:rFonts w:ascii="Times New Roman" w:hAnsi="Times New Roman" w:cs="Times New Roman"/>
          <w:sz w:val="24"/>
          <w:szCs w:val="24"/>
        </w:rPr>
        <w:t>непосредственную организацию и проведение соревнований;</w:t>
      </w:r>
    </w:p>
    <w:p w14:paraId="0C277775" w14:textId="77777777" w:rsidR="00E713E0" w:rsidRPr="009869D9" w:rsidRDefault="00232B1A" w:rsidP="00AE0E2E">
      <w:pPr>
        <w:pStyle w:val="a3"/>
        <w:numPr>
          <w:ilvl w:val="0"/>
          <w:numId w:val="17"/>
        </w:num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9D9">
        <w:rPr>
          <w:rFonts w:ascii="Times New Roman" w:hAnsi="Times New Roman" w:cs="Times New Roman"/>
          <w:sz w:val="24"/>
          <w:szCs w:val="24"/>
        </w:rPr>
        <w:t>прием заявок от участников;</w:t>
      </w:r>
    </w:p>
    <w:p w14:paraId="604A12B0" w14:textId="77777777" w:rsidR="00E713E0" w:rsidRPr="009869D9" w:rsidRDefault="00232B1A" w:rsidP="00AE0E2E">
      <w:pPr>
        <w:pStyle w:val="a3"/>
        <w:numPr>
          <w:ilvl w:val="0"/>
          <w:numId w:val="17"/>
        </w:num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9D9">
        <w:rPr>
          <w:rFonts w:ascii="Times New Roman" w:hAnsi="Times New Roman" w:cs="Times New Roman"/>
          <w:sz w:val="24"/>
          <w:szCs w:val="24"/>
        </w:rPr>
        <w:t>разрешение спорных ситуаций, возникающих при проведении соревнований;</w:t>
      </w:r>
    </w:p>
    <w:p w14:paraId="14D9CD20" w14:textId="77777777" w:rsidR="00E713E0" w:rsidRPr="009869D9" w:rsidRDefault="00232B1A" w:rsidP="00AE0E2E">
      <w:pPr>
        <w:pStyle w:val="a3"/>
        <w:numPr>
          <w:ilvl w:val="0"/>
          <w:numId w:val="17"/>
        </w:num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9D9">
        <w:rPr>
          <w:rFonts w:ascii="Times New Roman" w:hAnsi="Times New Roman" w:cs="Times New Roman"/>
          <w:sz w:val="24"/>
          <w:szCs w:val="24"/>
        </w:rPr>
        <w:t>рассмотрение протестов по отдельным вопросам организации и проведения соревнований;</w:t>
      </w:r>
    </w:p>
    <w:p w14:paraId="3D6C88E2" w14:textId="77777777" w:rsidR="00E713E0" w:rsidRPr="009869D9" w:rsidRDefault="00232B1A" w:rsidP="00AE0E2E">
      <w:pPr>
        <w:pStyle w:val="a3"/>
        <w:numPr>
          <w:ilvl w:val="0"/>
          <w:numId w:val="17"/>
        </w:num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9D9">
        <w:rPr>
          <w:rFonts w:ascii="Times New Roman" w:hAnsi="Times New Roman" w:cs="Times New Roman"/>
          <w:sz w:val="24"/>
          <w:szCs w:val="24"/>
        </w:rPr>
        <w:t>формирование судейской бригады соревнований под руководством главного судьи;</w:t>
      </w:r>
    </w:p>
    <w:p w14:paraId="0395B4B3" w14:textId="77777777" w:rsidR="00E713E0" w:rsidRPr="009869D9" w:rsidRDefault="00E713E0" w:rsidP="00AE0E2E">
      <w:pPr>
        <w:pStyle w:val="a3"/>
        <w:numPr>
          <w:ilvl w:val="0"/>
          <w:numId w:val="17"/>
        </w:num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9D9">
        <w:rPr>
          <w:rFonts w:ascii="Times New Roman" w:hAnsi="Times New Roman" w:cs="Times New Roman"/>
          <w:sz w:val="24"/>
          <w:szCs w:val="24"/>
        </w:rPr>
        <w:t>п</w:t>
      </w:r>
      <w:r w:rsidR="00232B1A" w:rsidRPr="009869D9">
        <w:rPr>
          <w:rFonts w:ascii="Times New Roman" w:hAnsi="Times New Roman" w:cs="Times New Roman"/>
          <w:sz w:val="24"/>
          <w:szCs w:val="24"/>
        </w:rPr>
        <w:t>убликацию и рассылку объявлений о соревнованиях и программе соревнований.</w:t>
      </w:r>
    </w:p>
    <w:p w14:paraId="7A36BB0F" w14:textId="77777777" w:rsidR="00E713E0" w:rsidRPr="009869D9" w:rsidRDefault="00E713E0" w:rsidP="00AE0E2E">
      <w:pPr>
        <w:pStyle w:val="a3"/>
        <w:spacing w:before="24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69D9">
        <w:rPr>
          <w:rFonts w:ascii="Times New Roman" w:hAnsi="Times New Roman" w:cs="Times New Roman"/>
          <w:sz w:val="24"/>
          <w:szCs w:val="24"/>
        </w:rPr>
        <w:t xml:space="preserve">3.3. </w:t>
      </w:r>
      <w:r w:rsidR="00232B1A" w:rsidRPr="009869D9">
        <w:rPr>
          <w:rFonts w:ascii="Times New Roman" w:hAnsi="Times New Roman" w:cs="Times New Roman"/>
          <w:sz w:val="24"/>
          <w:szCs w:val="24"/>
        </w:rPr>
        <w:t>Ответственность за подготовку соревновательной трассы и техническое обслуживание соревнований, организацию судейства, регистрацию участников, информационное обслуживание в день соревнований возлагается на организатора соревнований.</w:t>
      </w:r>
    </w:p>
    <w:p w14:paraId="7F4604B6" w14:textId="5090BE84" w:rsidR="00232B1A" w:rsidRPr="009869D9" w:rsidRDefault="00E713E0" w:rsidP="00AE0E2E">
      <w:pPr>
        <w:pStyle w:val="a3"/>
        <w:spacing w:before="240" w:line="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9D9">
        <w:rPr>
          <w:rFonts w:ascii="Times New Roman" w:hAnsi="Times New Roman" w:cs="Times New Roman"/>
          <w:sz w:val="24"/>
          <w:szCs w:val="24"/>
        </w:rPr>
        <w:t xml:space="preserve">3.4. </w:t>
      </w:r>
      <w:r w:rsidR="00232B1A" w:rsidRPr="009869D9">
        <w:rPr>
          <w:rFonts w:ascii="Times New Roman" w:hAnsi="Times New Roman" w:cs="Times New Roman"/>
          <w:sz w:val="24"/>
          <w:szCs w:val="24"/>
        </w:rPr>
        <w:t>Соревнования не проводятся без создания условий, обеспечивающих безопасность участников.</w:t>
      </w:r>
    </w:p>
    <w:p w14:paraId="3EE51160" w14:textId="729E9C3F" w:rsidR="00B763EE" w:rsidRPr="009869D9" w:rsidRDefault="00B763EE" w:rsidP="00AE0E2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11587507"/>
      <w:bookmarkStart w:id="1" w:name="_Toc84049891"/>
      <w:r w:rsidRPr="009869D9">
        <w:rPr>
          <w:rFonts w:ascii="Times New Roman" w:hAnsi="Times New Roman" w:cs="Times New Roman"/>
          <w:b/>
          <w:sz w:val="24"/>
          <w:szCs w:val="24"/>
        </w:rPr>
        <w:t>4. ТРЕБОВАНИЯ К УЧАСТНИКАМ СОРЕВНОВАНИЙ</w:t>
      </w:r>
      <w:bookmarkEnd w:id="0"/>
      <w:bookmarkEnd w:id="1"/>
    </w:p>
    <w:p w14:paraId="7D3D2F38" w14:textId="77777777" w:rsidR="00B763EE" w:rsidRPr="009869D9" w:rsidRDefault="00B763EE" w:rsidP="00AE0E2E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9D9">
        <w:rPr>
          <w:rFonts w:ascii="Times New Roman" w:hAnsi="Times New Roman" w:cs="Times New Roman"/>
          <w:sz w:val="24"/>
          <w:szCs w:val="24"/>
        </w:rPr>
        <w:t xml:space="preserve">4.1. </w:t>
      </w:r>
      <w:r w:rsidRPr="0098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участию в соревнованиях допускаются дети и подростки по возрастным группам:</w:t>
      </w:r>
    </w:p>
    <w:p w14:paraId="2F49753A" w14:textId="77777777" w:rsidR="00B763EE" w:rsidRPr="009869D9" w:rsidRDefault="00B763EE" w:rsidP="00AE0E2E">
      <w:pPr>
        <w:pStyle w:val="a3"/>
        <w:numPr>
          <w:ilvl w:val="0"/>
          <w:numId w:val="18"/>
        </w:num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2" w:name="_Hlk95834094"/>
      <w:r w:rsidRPr="0098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4-5 лет сноуборд;</w:t>
      </w:r>
    </w:p>
    <w:p w14:paraId="3022EB8B" w14:textId="77777777" w:rsidR="00B763EE" w:rsidRPr="009869D9" w:rsidRDefault="00B763EE" w:rsidP="00AE0E2E">
      <w:pPr>
        <w:pStyle w:val="a3"/>
        <w:numPr>
          <w:ilvl w:val="0"/>
          <w:numId w:val="18"/>
        </w:num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6-7 лет сноуборд;</w:t>
      </w:r>
    </w:p>
    <w:p w14:paraId="46B2F32F" w14:textId="77777777" w:rsidR="00B763EE" w:rsidRPr="00AE0E2E" w:rsidRDefault="00B763EE" w:rsidP="00AE0E2E">
      <w:pPr>
        <w:pStyle w:val="a3"/>
        <w:numPr>
          <w:ilvl w:val="0"/>
          <w:numId w:val="18"/>
        </w:num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0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8-10 лет сноуборд;</w:t>
      </w:r>
    </w:p>
    <w:p w14:paraId="5A283B0C" w14:textId="3C9A4B01" w:rsidR="00B763EE" w:rsidRPr="009869D9" w:rsidRDefault="00B763EE" w:rsidP="00AE0E2E">
      <w:pPr>
        <w:pStyle w:val="a3"/>
        <w:numPr>
          <w:ilvl w:val="0"/>
          <w:numId w:val="18"/>
        </w:num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Подростки 11-13 лет сноуборд.*</w:t>
      </w:r>
    </w:p>
    <w:bookmarkEnd w:id="2"/>
    <w:p w14:paraId="063C3252" w14:textId="15EBFEE7" w:rsidR="00B763EE" w:rsidRPr="009869D9" w:rsidRDefault="00B763EE" w:rsidP="00AE0E2E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 При необходимости руководство проведения соревнований может объединить возрастные группы.</w:t>
      </w:r>
    </w:p>
    <w:p w14:paraId="44C3742D" w14:textId="30DF0580" w:rsidR="00B763EE" w:rsidRPr="009869D9" w:rsidRDefault="00B763EE" w:rsidP="00AE0E2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9D9">
        <w:rPr>
          <w:rFonts w:ascii="Times New Roman" w:hAnsi="Times New Roman" w:cs="Times New Roman"/>
          <w:sz w:val="24"/>
          <w:szCs w:val="24"/>
        </w:rPr>
        <w:t>4.2. Соревнования проводятся в личном зачете.</w:t>
      </w:r>
    </w:p>
    <w:p w14:paraId="5FA0E4C6" w14:textId="039F3ACF" w:rsidR="00B763EE" w:rsidRPr="009869D9" w:rsidRDefault="00B763EE" w:rsidP="00AE0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4.3. </w:t>
      </w:r>
      <w:r w:rsidRPr="009869D9">
        <w:rPr>
          <w:rFonts w:ascii="Times New Roman" w:hAnsi="Times New Roman" w:cs="Times New Roman"/>
          <w:sz w:val="24"/>
          <w:szCs w:val="24"/>
        </w:rPr>
        <w:t>Дети-любители допускаются к участию в соревнованиях только при наличии комплекта защиты (наличие защитного шлема строго обязательно) и спортивного инвентаря, соответствующего требованиям безопасности и правилам вида спорта.</w:t>
      </w:r>
    </w:p>
    <w:p w14:paraId="565BD98E" w14:textId="77777777" w:rsidR="00B763EE" w:rsidRPr="009869D9" w:rsidRDefault="00B763EE" w:rsidP="00AE0E2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4.4. </w:t>
      </w:r>
      <w:r w:rsidRPr="009869D9">
        <w:rPr>
          <w:rFonts w:ascii="Times New Roman" w:hAnsi="Times New Roman" w:cs="Times New Roman"/>
          <w:b/>
          <w:color w:val="000000"/>
          <w:sz w:val="24"/>
          <w:szCs w:val="24"/>
        </w:rPr>
        <w:t>К участию допускаются участники ТОЛЬКО на мягких досках с мягкими креплениями и ботинками.</w:t>
      </w:r>
    </w:p>
    <w:p w14:paraId="48530157" w14:textId="77777777" w:rsidR="00B763EE" w:rsidRPr="009869D9" w:rsidRDefault="00B763EE" w:rsidP="00AE0E2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9869D9">
        <w:rPr>
          <w:rFonts w:ascii="Times New Roman" w:hAnsi="Times New Roman" w:cs="Times New Roman"/>
          <w:sz w:val="24"/>
          <w:szCs w:val="24"/>
        </w:rPr>
        <w:t>5. Требования к детям-любителям, принимающим участие в соревнованиях:</w:t>
      </w:r>
    </w:p>
    <w:p w14:paraId="73E6E07D" w14:textId="77777777" w:rsidR="00B763EE" w:rsidRPr="00AE0E2E" w:rsidRDefault="00B763EE" w:rsidP="00AE0E2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0E2E">
        <w:rPr>
          <w:rFonts w:ascii="Times New Roman" w:hAnsi="Times New Roman" w:cs="Times New Roman"/>
          <w:sz w:val="24"/>
          <w:szCs w:val="24"/>
        </w:rPr>
        <w:t>иметь навыки катания на СНОУБОРДЕ</w:t>
      </w:r>
      <w:r w:rsidRPr="00AE0E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9DC95A" w14:textId="77777777" w:rsidR="00B763EE" w:rsidRPr="009869D9" w:rsidRDefault="00B763EE" w:rsidP="00AE0E2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9D9">
        <w:rPr>
          <w:rFonts w:ascii="Times New Roman" w:eastAsia="MS Mincho" w:hAnsi="Times New Roman" w:cs="Times New Roman"/>
          <w:sz w:val="24"/>
          <w:szCs w:val="24"/>
        </w:rPr>
        <w:t xml:space="preserve">быть застрахованным и иметь действующий медицинский страховой полис, включая страховку от несчастного случая при занятиях </w:t>
      </w:r>
      <w:r w:rsidRPr="009869D9">
        <w:rPr>
          <w:rFonts w:ascii="Times New Roman" w:hAnsi="Times New Roman" w:cs="Times New Roman"/>
          <w:sz w:val="24"/>
          <w:szCs w:val="24"/>
        </w:rPr>
        <w:t>экстремальными видами спорта (страховой полис можно приобрести в кассе Фанпарка «Бобровый лог», стоимость полиса страхования на один день - 20 руб.)</w:t>
      </w:r>
      <w:r w:rsidRPr="009869D9">
        <w:rPr>
          <w:rFonts w:ascii="Times New Roman" w:eastAsia="MS Mincho" w:hAnsi="Times New Roman" w:cs="Times New Roman"/>
          <w:sz w:val="24"/>
          <w:szCs w:val="24"/>
        </w:rPr>
        <w:t>;</w:t>
      </w:r>
    </w:p>
    <w:p w14:paraId="090A5C4E" w14:textId="77777777" w:rsidR="00544762" w:rsidRPr="00544762" w:rsidRDefault="00B763EE" w:rsidP="0054476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9D9">
        <w:rPr>
          <w:rFonts w:ascii="Times New Roman" w:hAnsi="Times New Roman" w:cs="Times New Roman"/>
          <w:sz w:val="24"/>
          <w:szCs w:val="24"/>
        </w:rPr>
        <w:t>не иметь обстоятельств по состоянию здоровья, препятствующих участию в соревнованиях;</w:t>
      </w:r>
    </w:p>
    <w:p w14:paraId="738EDE54" w14:textId="77777777" w:rsidR="00544762" w:rsidRPr="00544762" w:rsidRDefault="00B763EE" w:rsidP="00544762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762">
        <w:rPr>
          <w:rFonts w:ascii="Times New Roman" w:hAnsi="Times New Roman" w:cs="Times New Roman"/>
          <w:sz w:val="24"/>
          <w:szCs w:val="24"/>
        </w:rPr>
        <w:t>знать Правила поведения на склонах, канатно-кресельных дорогах и территории Фанпарка «Бобровый лог» (</w:t>
      </w:r>
      <w:hyperlink r:id="rId5" w:history="1">
        <w:r w:rsidRPr="00544762">
          <w:rPr>
            <w:rStyle w:val="a4"/>
            <w:rFonts w:ascii="Times New Roman" w:hAnsi="Times New Roman" w:cs="Times New Roman"/>
            <w:sz w:val="24"/>
            <w:szCs w:val="24"/>
          </w:rPr>
          <w:t>https://bobrovylog.ru/pravila-fanparka/</w:t>
        </w:r>
      </w:hyperlink>
      <w:r w:rsidRPr="00544762">
        <w:rPr>
          <w:rFonts w:ascii="Times New Roman" w:hAnsi="Times New Roman" w:cs="Times New Roman"/>
          <w:sz w:val="24"/>
          <w:szCs w:val="24"/>
        </w:rPr>
        <w:t>);</w:t>
      </w:r>
      <w:r w:rsidR="00544762" w:rsidRPr="00544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0DF9AC" w14:textId="09C35F64" w:rsidR="00B763EE" w:rsidRPr="003219E8" w:rsidRDefault="00544762" w:rsidP="003219E8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762">
        <w:rPr>
          <w:rFonts w:ascii="Times New Roman" w:eastAsia="Times New Roman" w:hAnsi="Times New Roman" w:cs="Times New Roman"/>
          <w:sz w:val="24"/>
          <w:szCs w:val="24"/>
        </w:rPr>
        <w:t xml:space="preserve">дети-спортсмены </w:t>
      </w:r>
      <w:r>
        <w:rPr>
          <w:rFonts w:ascii="Times New Roman" w:eastAsia="Times New Roman" w:hAnsi="Times New Roman" w:cs="Times New Roman"/>
          <w:sz w:val="24"/>
          <w:szCs w:val="24"/>
        </w:rPr>
        <w:t>(зачисленные в спортивные школы и секции</w:t>
      </w:r>
      <w:r w:rsidR="003219E8">
        <w:rPr>
          <w:rFonts w:ascii="Times New Roman" w:eastAsia="Times New Roman" w:hAnsi="Times New Roman" w:cs="Times New Roman"/>
          <w:sz w:val="24"/>
          <w:szCs w:val="24"/>
        </w:rPr>
        <w:t xml:space="preserve"> по сноуборду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44762">
        <w:rPr>
          <w:rFonts w:ascii="Times New Roman" w:eastAsia="Times New Roman" w:hAnsi="Times New Roman" w:cs="Times New Roman"/>
          <w:sz w:val="24"/>
          <w:szCs w:val="24"/>
        </w:rPr>
        <w:t>при наличии спортивных разрядов</w:t>
      </w:r>
      <w:r w:rsidR="003219E8">
        <w:rPr>
          <w:rFonts w:ascii="Times New Roman" w:eastAsia="Times New Roman" w:hAnsi="Times New Roman" w:cs="Times New Roman"/>
          <w:sz w:val="24"/>
          <w:szCs w:val="24"/>
        </w:rPr>
        <w:t xml:space="preserve"> по сноуборду</w:t>
      </w:r>
      <w:r w:rsidRPr="00544762">
        <w:rPr>
          <w:rFonts w:ascii="Times New Roman" w:eastAsia="Times New Roman" w:hAnsi="Times New Roman" w:cs="Times New Roman"/>
          <w:sz w:val="24"/>
          <w:szCs w:val="24"/>
        </w:rPr>
        <w:t xml:space="preserve"> к участию в Соревнованиях (указывается в заявке) не допускаются.</w:t>
      </w:r>
    </w:p>
    <w:p w14:paraId="4087CC29" w14:textId="684EC149" w:rsidR="009869D9" w:rsidRPr="00075995" w:rsidRDefault="009E74F6" w:rsidP="00AE0E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869D9" w:rsidRPr="00075995">
        <w:rPr>
          <w:rFonts w:ascii="Times New Roman" w:hAnsi="Times New Roman" w:cs="Times New Roman"/>
          <w:b/>
          <w:sz w:val="24"/>
          <w:szCs w:val="24"/>
        </w:rPr>
        <w:t>. ЗАЯВКА НА УЧАСТИЕ В СОРЕВНОВАНИЯХ</w:t>
      </w:r>
    </w:p>
    <w:p w14:paraId="75CFB656" w14:textId="77777777" w:rsidR="00075995" w:rsidRDefault="009869D9" w:rsidP="00AE0E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9D9">
        <w:rPr>
          <w:rFonts w:ascii="Times New Roman" w:hAnsi="Times New Roman" w:cs="Times New Roman"/>
          <w:bCs/>
          <w:sz w:val="24"/>
          <w:szCs w:val="24"/>
        </w:rPr>
        <w:t>5.1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869D9">
        <w:rPr>
          <w:rFonts w:ascii="Times New Roman" w:hAnsi="Times New Roman" w:cs="Times New Roman"/>
          <w:bCs/>
          <w:sz w:val="24"/>
          <w:szCs w:val="24"/>
        </w:rPr>
        <w:t xml:space="preserve"> Родитель</w:t>
      </w:r>
      <w:r w:rsidRPr="009869D9">
        <w:rPr>
          <w:rFonts w:ascii="Times New Roman" w:hAnsi="Times New Roman" w:cs="Times New Roman"/>
          <w:sz w:val="24"/>
          <w:szCs w:val="24"/>
        </w:rPr>
        <w:t xml:space="preserve"> или представитель участника, желающего принять участие в Соревновании, обязан подать заявку на участие в установленной форме. В заявке указываются: фамилия, имя, отчество участника, год рождения, координаты Родителя или представителя участника, контактный телефон, адрес электронной почты для оперативной связи.</w:t>
      </w:r>
    </w:p>
    <w:p w14:paraId="4F3FFC43" w14:textId="2777A1F6" w:rsidR="009E74F6" w:rsidRPr="00FD7B4A" w:rsidRDefault="009869D9" w:rsidP="00AE0E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9D9">
        <w:rPr>
          <w:rFonts w:ascii="Times New Roman" w:hAnsi="Times New Roman" w:cs="Times New Roman"/>
          <w:bCs/>
          <w:sz w:val="24"/>
          <w:szCs w:val="24"/>
        </w:rPr>
        <w:t>5.2. Заявка на участие</w:t>
      </w:r>
      <w:r w:rsidRPr="009869D9">
        <w:rPr>
          <w:rFonts w:ascii="Times New Roman" w:hAnsi="Times New Roman" w:cs="Times New Roman"/>
          <w:sz w:val="24"/>
          <w:szCs w:val="24"/>
        </w:rPr>
        <w:t xml:space="preserve"> принимается в формате предварительной регистрации (онлайн-режиме), с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86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9869D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69D9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544762">
        <w:rPr>
          <w:rFonts w:ascii="Times New Roman" w:hAnsi="Times New Roman" w:cs="Times New Roman"/>
          <w:sz w:val="24"/>
          <w:szCs w:val="24"/>
        </w:rPr>
        <w:t xml:space="preserve">18:00 </w:t>
      </w:r>
      <w:r w:rsidRPr="00544762">
        <w:rPr>
          <w:rFonts w:ascii="Times New Roman" w:hAnsi="Times New Roman" w:cs="Times New Roman"/>
          <w:i/>
          <w:iCs/>
          <w:sz w:val="24"/>
          <w:szCs w:val="24"/>
        </w:rPr>
        <w:t>крск</w:t>
      </w:r>
      <w:r w:rsidRPr="00544762">
        <w:rPr>
          <w:rFonts w:ascii="Times New Roman" w:hAnsi="Times New Roman" w:cs="Times New Roman"/>
          <w:sz w:val="24"/>
          <w:szCs w:val="24"/>
        </w:rPr>
        <w:t xml:space="preserve"> 26 февраля 2022г.</w:t>
      </w:r>
      <w:r w:rsidRPr="0054476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44762">
        <w:rPr>
          <w:rFonts w:ascii="Times New Roman" w:hAnsi="Times New Roman" w:cs="Times New Roman"/>
          <w:sz w:val="24"/>
          <w:szCs w:val="24"/>
        </w:rPr>
        <w:t xml:space="preserve">путём заполнения приложения №1 настоящего Положения по электронной почте </w:t>
      </w:r>
      <w:hyperlink r:id="rId6" w:tooltip="mailto:Krasinstructor.school@gmail.com" w:history="1">
        <w:r w:rsidR="00544762" w:rsidRPr="00544762">
          <w:rPr>
            <w:rStyle w:val="a4"/>
            <w:rFonts w:ascii="Times New Roman" w:hAnsi="Times New Roman" w:cs="Times New Roman"/>
            <w:sz w:val="24"/>
            <w:szCs w:val="24"/>
          </w:rPr>
          <w:t>krasinstructor.school@gmail.com</w:t>
        </w:r>
      </w:hyperlink>
      <w:r w:rsidRPr="005447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762">
        <w:rPr>
          <w:rFonts w:ascii="Times New Roman" w:hAnsi="Times New Roman" w:cs="Times New Roman"/>
          <w:sz w:val="24"/>
          <w:szCs w:val="24"/>
        </w:rPr>
        <w:t>или</w:t>
      </w:r>
      <w:r w:rsidRPr="009869D9">
        <w:rPr>
          <w:rFonts w:ascii="Times New Roman" w:hAnsi="Times New Roman" w:cs="Times New Roman"/>
          <w:sz w:val="24"/>
          <w:szCs w:val="24"/>
        </w:rPr>
        <w:t xml:space="preserve"> на сайте Фанпарка «Бобровый лог» в разделе события</w:t>
      </w:r>
      <w:r w:rsidR="00FD7B4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D7B4A" w:rsidRPr="00FD7B4A">
          <w:rPr>
            <w:rStyle w:val="a4"/>
            <w:rFonts w:ascii="Times New Roman" w:hAnsi="Times New Roman" w:cs="Times New Roman"/>
            <w:sz w:val="24"/>
            <w:szCs w:val="24"/>
          </w:rPr>
          <w:t>https://bobrovylog.ru/events/</w:t>
        </w:r>
      </w:hyperlink>
      <w:r w:rsidR="00FD7B4A" w:rsidRPr="00FD7B4A">
        <w:rPr>
          <w:rFonts w:ascii="Times New Roman" w:hAnsi="Times New Roman" w:cs="Times New Roman"/>
          <w:sz w:val="24"/>
          <w:szCs w:val="24"/>
        </w:rPr>
        <w:t>.</w:t>
      </w:r>
    </w:p>
    <w:p w14:paraId="083B6C4F" w14:textId="0C90419D" w:rsidR="00B26DF8" w:rsidRDefault="00090105" w:rsidP="00AE0E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105">
        <w:rPr>
          <w:rFonts w:ascii="Times New Roman" w:hAnsi="Times New Roman" w:cs="Times New Roman"/>
          <w:bCs/>
          <w:sz w:val="24"/>
          <w:szCs w:val="24"/>
        </w:rPr>
        <w:t xml:space="preserve">5.3. </w:t>
      </w:r>
      <w:r w:rsidR="009869D9" w:rsidRPr="00090105">
        <w:rPr>
          <w:rFonts w:ascii="Times New Roman" w:hAnsi="Times New Roman" w:cs="Times New Roman"/>
          <w:bCs/>
          <w:sz w:val="24"/>
          <w:szCs w:val="24"/>
        </w:rPr>
        <w:t>Офлайн</w:t>
      </w:r>
      <w:r w:rsidR="009869D9" w:rsidRPr="009869D9">
        <w:rPr>
          <w:rFonts w:ascii="Times New Roman" w:hAnsi="Times New Roman" w:cs="Times New Roman"/>
          <w:sz w:val="24"/>
          <w:szCs w:val="24"/>
        </w:rPr>
        <w:t xml:space="preserve">-регистрации в обычном понимании производиться не будет. </w:t>
      </w:r>
      <w:r>
        <w:rPr>
          <w:rFonts w:ascii="Times New Roman" w:hAnsi="Times New Roman" w:cs="Times New Roman"/>
          <w:sz w:val="24"/>
          <w:szCs w:val="24"/>
        </w:rPr>
        <w:t>27 февраля в</w:t>
      </w:r>
      <w:r w:rsidR="009869D9" w:rsidRPr="009869D9">
        <w:rPr>
          <w:rFonts w:ascii="Times New Roman" w:hAnsi="Times New Roman" w:cs="Times New Roman"/>
          <w:sz w:val="24"/>
          <w:szCs w:val="24"/>
        </w:rPr>
        <w:t xml:space="preserve"> помещении «Плазма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869D9" w:rsidRPr="009869D9">
        <w:rPr>
          <w:rFonts w:ascii="Times New Roman" w:hAnsi="Times New Roman" w:cs="Times New Roman"/>
          <w:sz w:val="24"/>
          <w:szCs w:val="24"/>
        </w:rPr>
        <w:t>олл»</w:t>
      </w:r>
      <w:r w:rsidR="009E74F6" w:rsidRPr="009E74F6">
        <w:rPr>
          <w:rFonts w:ascii="Times New Roman" w:eastAsia="Times New Roman" w:hAnsi="Times New Roman" w:cs="Times New Roman"/>
          <w:sz w:val="24"/>
          <w:szCs w:val="24"/>
        </w:rPr>
        <w:t xml:space="preserve"> (2й этаж Сервис-центра «Оазис»),</w:t>
      </w:r>
      <w:r w:rsidR="009869D9" w:rsidRPr="009869D9">
        <w:rPr>
          <w:rFonts w:ascii="Times New Roman" w:hAnsi="Times New Roman" w:cs="Times New Roman"/>
          <w:sz w:val="24"/>
          <w:szCs w:val="24"/>
        </w:rPr>
        <w:t xml:space="preserve"> </w:t>
      </w:r>
      <w:r w:rsidR="009869D9" w:rsidRPr="009E74F6">
        <w:rPr>
          <w:rFonts w:ascii="Times New Roman" w:hAnsi="Times New Roman" w:cs="Times New Roman"/>
          <w:b/>
          <w:bCs/>
          <w:sz w:val="24"/>
          <w:szCs w:val="24"/>
        </w:rPr>
        <w:t>с 1</w:t>
      </w:r>
      <w:r w:rsidRPr="009E74F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869D9" w:rsidRPr="009E74F6">
        <w:rPr>
          <w:rFonts w:ascii="Times New Roman" w:hAnsi="Times New Roman" w:cs="Times New Roman"/>
          <w:b/>
          <w:bCs/>
          <w:sz w:val="24"/>
          <w:szCs w:val="24"/>
        </w:rPr>
        <w:t>:00 до 1</w:t>
      </w:r>
      <w:r w:rsidRPr="009E74F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869D9" w:rsidRPr="009E74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E74F6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9869D9" w:rsidRPr="009869D9">
        <w:rPr>
          <w:rFonts w:ascii="Times New Roman" w:hAnsi="Times New Roman" w:cs="Times New Roman"/>
          <w:sz w:val="24"/>
          <w:szCs w:val="24"/>
        </w:rPr>
        <w:t xml:space="preserve"> будет осуществляться только </w:t>
      </w:r>
      <w:r w:rsidR="009869D9" w:rsidRPr="009E74F6">
        <w:rPr>
          <w:rFonts w:ascii="Times New Roman" w:hAnsi="Times New Roman" w:cs="Times New Roman"/>
          <w:b/>
          <w:bCs/>
          <w:sz w:val="24"/>
          <w:szCs w:val="24"/>
        </w:rPr>
        <w:t>подтверждение регистрации</w:t>
      </w:r>
      <w:r w:rsidR="009869D9" w:rsidRPr="009869D9">
        <w:rPr>
          <w:rFonts w:ascii="Times New Roman" w:hAnsi="Times New Roman" w:cs="Times New Roman"/>
          <w:sz w:val="24"/>
          <w:szCs w:val="24"/>
        </w:rPr>
        <w:t xml:space="preserve"> участников соревнований,</w:t>
      </w:r>
      <w:r w:rsidR="009E74F6" w:rsidRPr="009E74F6">
        <w:rPr>
          <w:rFonts w:ascii="Times New Roman" w:eastAsia="Times New Roman" w:hAnsi="Times New Roman" w:cs="Times New Roman"/>
          <w:sz w:val="24"/>
          <w:szCs w:val="24"/>
        </w:rPr>
        <w:t xml:space="preserve"> путем предоставления </w:t>
      </w:r>
      <w:r w:rsidR="009E74F6" w:rsidRPr="009E74F6">
        <w:rPr>
          <w:rFonts w:ascii="Times New Roman" w:eastAsia="Times New Roman" w:hAnsi="Times New Roman" w:cs="Times New Roman"/>
          <w:b/>
          <w:bCs/>
          <w:sz w:val="24"/>
          <w:szCs w:val="24"/>
        </w:rPr>
        <w:t>оригиналов документов – страховки, свидетельства о рождении, паспорта родителя (представителя).</w:t>
      </w:r>
      <w:r w:rsidR="009869D9" w:rsidRPr="009869D9">
        <w:rPr>
          <w:rFonts w:ascii="Times New Roman" w:hAnsi="Times New Roman" w:cs="Times New Roman"/>
          <w:sz w:val="24"/>
          <w:szCs w:val="24"/>
        </w:rPr>
        <w:t xml:space="preserve"> </w:t>
      </w:r>
      <w:r w:rsidR="009869D9" w:rsidRPr="0098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Участникам соревнований, их родителям/законным представителям при нахождении в помещениях и в местах массового скопления людей строго обязательно использование средств индивидуальной защиты и соблюдение дистанции 1,5 м. </w:t>
      </w:r>
    </w:p>
    <w:p w14:paraId="65AC811A" w14:textId="77777777" w:rsidR="00B26DF8" w:rsidRDefault="00B26DF8" w:rsidP="00AE0E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47D">
        <w:rPr>
          <w:rFonts w:ascii="Times New Roman" w:hAnsi="Times New Roman" w:cs="Times New Roman"/>
          <w:bCs/>
          <w:sz w:val="24"/>
          <w:szCs w:val="24"/>
        </w:rPr>
        <w:t xml:space="preserve">5.4. </w:t>
      </w:r>
      <w:r w:rsidR="009869D9" w:rsidRPr="0015247D">
        <w:rPr>
          <w:rFonts w:ascii="Times New Roman" w:hAnsi="Times New Roman" w:cs="Times New Roman"/>
          <w:bCs/>
          <w:sz w:val="24"/>
          <w:szCs w:val="24"/>
        </w:rPr>
        <w:t>Подписав заявку на участие, участник и Родитель или представитель участника соревнований</w:t>
      </w:r>
      <w:r w:rsidR="009869D9" w:rsidRPr="009869D9">
        <w:rPr>
          <w:rFonts w:ascii="Times New Roman" w:hAnsi="Times New Roman" w:cs="Times New Roman"/>
          <w:sz w:val="24"/>
          <w:szCs w:val="24"/>
        </w:rPr>
        <w:t xml:space="preserve"> даёт своё согласие на обработку и использования своих персональных данных.</w:t>
      </w:r>
    </w:p>
    <w:p w14:paraId="27B42AA5" w14:textId="375C4C15" w:rsidR="00B26DF8" w:rsidRDefault="00B26DF8" w:rsidP="00AE0E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47D">
        <w:rPr>
          <w:rFonts w:ascii="Times New Roman" w:hAnsi="Times New Roman" w:cs="Times New Roman"/>
          <w:bCs/>
          <w:sz w:val="24"/>
          <w:szCs w:val="24"/>
        </w:rPr>
        <w:t xml:space="preserve">5.5. </w:t>
      </w:r>
      <w:r w:rsidR="009869D9" w:rsidRPr="00075995">
        <w:rPr>
          <w:rFonts w:ascii="Times New Roman" w:hAnsi="Times New Roman" w:cs="Times New Roman"/>
          <w:b/>
          <w:bCs/>
          <w:sz w:val="24"/>
          <w:szCs w:val="24"/>
        </w:rPr>
        <w:t>Регистрационный взнос</w:t>
      </w:r>
      <w:r w:rsidR="009869D9" w:rsidRPr="009869D9">
        <w:rPr>
          <w:rFonts w:ascii="Times New Roman" w:hAnsi="Times New Roman" w:cs="Times New Roman"/>
          <w:sz w:val="24"/>
          <w:szCs w:val="24"/>
        </w:rPr>
        <w:t xml:space="preserve"> с участника составляет </w:t>
      </w:r>
      <w:r w:rsidRPr="0007599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869D9" w:rsidRPr="00075995">
        <w:rPr>
          <w:rFonts w:ascii="Times New Roman" w:hAnsi="Times New Roman" w:cs="Times New Roman"/>
          <w:b/>
          <w:bCs/>
          <w:sz w:val="24"/>
          <w:szCs w:val="24"/>
        </w:rPr>
        <w:t>00 рублей</w:t>
      </w:r>
      <w:r w:rsidR="009869D9" w:rsidRPr="009869D9">
        <w:rPr>
          <w:rFonts w:ascii="Times New Roman" w:hAnsi="Times New Roman" w:cs="Times New Roman"/>
          <w:sz w:val="24"/>
          <w:szCs w:val="24"/>
        </w:rPr>
        <w:t xml:space="preserve"> - оплачивается Организатору при подтверждении регистрации до начала соревнований.</w:t>
      </w:r>
    </w:p>
    <w:p w14:paraId="30599208" w14:textId="77777777" w:rsidR="00075995" w:rsidRDefault="00B26DF8" w:rsidP="00AE0E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9869D9" w:rsidRPr="009869D9">
        <w:rPr>
          <w:rFonts w:ascii="Times New Roman" w:hAnsi="Times New Roman" w:cs="Times New Roman"/>
          <w:sz w:val="24"/>
          <w:szCs w:val="24"/>
        </w:rPr>
        <w:t xml:space="preserve">При подтверждении регистрации участник соревнований получает стартовый номер участника. </w:t>
      </w:r>
      <w:r w:rsidR="009869D9" w:rsidRPr="00075995">
        <w:rPr>
          <w:rFonts w:ascii="Times New Roman" w:hAnsi="Times New Roman" w:cs="Times New Roman"/>
          <w:b/>
          <w:bCs/>
          <w:sz w:val="24"/>
          <w:szCs w:val="24"/>
        </w:rPr>
        <w:t xml:space="preserve">За стартовый номер вносится залог в размере </w:t>
      </w:r>
      <w:r w:rsidR="00E35265" w:rsidRPr="00075995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9869D9" w:rsidRPr="00075995">
        <w:rPr>
          <w:rFonts w:ascii="Times New Roman" w:hAnsi="Times New Roman" w:cs="Times New Roman"/>
          <w:b/>
          <w:bCs/>
          <w:sz w:val="24"/>
          <w:szCs w:val="24"/>
        </w:rPr>
        <w:t>0 руб., наличными средствами</w:t>
      </w:r>
      <w:r w:rsidR="009869D9" w:rsidRPr="009869D9">
        <w:rPr>
          <w:rFonts w:ascii="Times New Roman" w:hAnsi="Times New Roman" w:cs="Times New Roman"/>
          <w:sz w:val="24"/>
          <w:szCs w:val="24"/>
        </w:rPr>
        <w:t>, после сдачи стартового номера Организатору залог возвращается.</w:t>
      </w:r>
    </w:p>
    <w:p w14:paraId="07D308CC" w14:textId="261B4DA8" w:rsidR="009869D9" w:rsidRDefault="00075995" w:rsidP="00AE0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47D">
        <w:rPr>
          <w:rFonts w:ascii="Times New Roman" w:hAnsi="Times New Roman" w:cs="Times New Roman"/>
          <w:bCs/>
          <w:sz w:val="24"/>
          <w:szCs w:val="24"/>
        </w:rPr>
        <w:t>5.7.</w:t>
      </w:r>
      <w:r w:rsidRPr="00152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9D9" w:rsidRPr="009869D9">
        <w:rPr>
          <w:rFonts w:ascii="Times New Roman" w:hAnsi="Times New Roman" w:cs="Times New Roman"/>
          <w:sz w:val="24"/>
          <w:szCs w:val="24"/>
        </w:rPr>
        <w:t>Участник может подать заявку и участвовать только в одной из категорий согласно п. 7.1. данного Положения.</w:t>
      </w:r>
    </w:p>
    <w:p w14:paraId="5E5FE58A" w14:textId="77777777" w:rsidR="00075995" w:rsidRDefault="009869D9" w:rsidP="00AE0E2E">
      <w:pPr>
        <w:spacing w:after="0"/>
        <w:ind w:right="-1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5995">
        <w:rPr>
          <w:rFonts w:ascii="Times New Roman" w:hAnsi="Times New Roman" w:cs="Times New Roman"/>
          <w:b/>
          <w:sz w:val="24"/>
          <w:szCs w:val="24"/>
        </w:rPr>
        <w:t xml:space="preserve">6. МЕСТО И УСЛОВИЯ ПРОВЕДЕНИЯ </w:t>
      </w:r>
      <w:r w:rsidRPr="00075995">
        <w:rPr>
          <w:rFonts w:ascii="Times New Roman" w:hAnsi="Times New Roman" w:cs="Times New Roman"/>
          <w:b/>
          <w:bCs/>
          <w:sz w:val="24"/>
          <w:szCs w:val="24"/>
        </w:rPr>
        <w:t>СОРЕВНОВАНИЙ</w:t>
      </w:r>
    </w:p>
    <w:p w14:paraId="189A3FAC" w14:textId="40635DCC" w:rsidR="00EF15DA" w:rsidRDefault="009869D9" w:rsidP="00AE0E2E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69D9">
        <w:rPr>
          <w:rFonts w:ascii="Times New Roman" w:hAnsi="Times New Roman" w:cs="Times New Roman"/>
          <w:sz w:val="24"/>
          <w:szCs w:val="24"/>
        </w:rPr>
        <w:t>6.1.</w:t>
      </w:r>
      <w:r w:rsidRPr="009869D9">
        <w:rPr>
          <w:rFonts w:ascii="Times New Roman" w:hAnsi="Times New Roman" w:cs="Times New Roman"/>
          <w:sz w:val="24"/>
          <w:szCs w:val="24"/>
        </w:rPr>
        <w:tab/>
        <w:t xml:space="preserve">Место проведения: г. Красноярск, </w:t>
      </w:r>
      <w:r w:rsidR="00EF15DA">
        <w:rPr>
          <w:rFonts w:ascii="Times New Roman" w:hAnsi="Times New Roman" w:cs="Times New Roman"/>
          <w:sz w:val="24"/>
          <w:szCs w:val="24"/>
        </w:rPr>
        <w:t xml:space="preserve">ул. Сибирская </w:t>
      </w:r>
      <w:r w:rsidRPr="009869D9">
        <w:rPr>
          <w:rFonts w:ascii="Times New Roman" w:hAnsi="Times New Roman" w:cs="Times New Roman"/>
          <w:sz w:val="24"/>
          <w:szCs w:val="24"/>
        </w:rPr>
        <w:t>Фанпарк «Бобровый лог»</w:t>
      </w:r>
      <w:r w:rsidR="0096186C">
        <w:rPr>
          <w:rFonts w:ascii="Times New Roman" w:hAnsi="Times New Roman" w:cs="Times New Roman"/>
          <w:sz w:val="24"/>
          <w:szCs w:val="24"/>
        </w:rPr>
        <w:t xml:space="preserve">. Трасса №13, </w:t>
      </w:r>
      <w:r w:rsidR="0096186C" w:rsidRPr="00FD7B4A">
        <w:rPr>
          <w:rFonts w:ascii="Times New Roman" w:hAnsi="Times New Roman" w:cs="Times New Roman"/>
          <w:iCs/>
          <w:sz w:val="24"/>
          <w:szCs w:val="24"/>
        </w:rPr>
        <w:t>Длина трассы – 400 м.</w:t>
      </w:r>
      <w:r w:rsidR="0096186C" w:rsidRPr="009618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186C" w:rsidRPr="0098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Любительская трасса «банэ» устанавливается при использовании не жёстких древок – «Кисточек», расстояние между флагами, 14-16 метров. </w:t>
      </w:r>
    </w:p>
    <w:p w14:paraId="59FA4491" w14:textId="07D22B32" w:rsidR="009869D9" w:rsidRPr="0096186C" w:rsidRDefault="00075995" w:rsidP="00AE0E2E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7B4A">
        <w:rPr>
          <w:rFonts w:ascii="Times New Roman" w:hAnsi="Times New Roman" w:cs="Times New Roman"/>
          <w:iCs/>
          <w:sz w:val="24"/>
          <w:szCs w:val="24"/>
        </w:rPr>
        <w:t xml:space="preserve">6.2. </w:t>
      </w:r>
      <w:r w:rsidR="009869D9" w:rsidRPr="00FD7B4A">
        <w:rPr>
          <w:rFonts w:ascii="Times New Roman" w:hAnsi="Times New Roman" w:cs="Times New Roman"/>
          <w:iCs/>
          <w:sz w:val="24"/>
          <w:szCs w:val="24"/>
        </w:rPr>
        <w:t>Условия проведения:</w:t>
      </w:r>
      <w:r w:rsidRPr="00FD7B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5247D" w:rsidRPr="00FD7B4A">
        <w:rPr>
          <w:rFonts w:ascii="Times New Roman" w:hAnsi="Times New Roman" w:cs="Times New Roman"/>
          <w:iCs/>
          <w:sz w:val="24"/>
          <w:szCs w:val="24"/>
        </w:rPr>
        <w:t>с</w:t>
      </w:r>
      <w:r w:rsidR="009869D9" w:rsidRPr="00FD7B4A">
        <w:rPr>
          <w:rFonts w:ascii="Times New Roman" w:hAnsi="Times New Roman" w:cs="Times New Roman"/>
          <w:iCs/>
          <w:sz w:val="24"/>
          <w:szCs w:val="24"/>
        </w:rPr>
        <w:t>оревнования проводятся при комфортных погодных условиях (не ниже -2</w:t>
      </w:r>
      <w:r w:rsidRPr="00FD7B4A">
        <w:rPr>
          <w:rFonts w:ascii="Times New Roman" w:hAnsi="Times New Roman" w:cs="Times New Roman"/>
          <w:iCs/>
          <w:sz w:val="24"/>
          <w:szCs w:val="24"/>
        </w:rPr>
        <w:t>5</w:t>
      </w:r>
      <w:r w:rsidR="009869D9" w:rsidRPr="00FD7B4A">
        <w:rPr>
          <w:rFonts w:ascii="Times New Roman" w:hAnsi="Times New Roman" w:cs="Times New Roman"/>
          <w:iCs/>
          <w:sz w:val="24"/>
          <w:szCs w:val="24"/>
        </w:rPr>
        <w:t xml:space="preserve"> С). </w:t>
      </w:r>
    </w:p>
    <w:p w14:paraId="45835BD9" w14:textId="77777777" w:rsidR="0096186C" w:rsidRDefault="009869D9" w:rsidP="00AE0E2E">
      <w:pPr>
        <w:spacing w:after="0"/>
        <w:ind w:right="-1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74F6">
        <w:rPr>
          <w:rFonts w:ascii="Times New Roman" w:hAnsi="Times New Roman" w:cs="Times New Roman"/>
          <w:b/>
          <w:sz w:val="24"/>
          <w:szCs w:val="24"/>
        </w:rPr>
        <w:t>7. ОПРЕДЕЛЕНИЕ РЕЗУЛЬТАТОВ СОРЕВНОВАНИЙ</w:t>
      </w:r>
    </w:p>
    <w:p w14:paraId="36D9A2E7" w14:textId="77777777" w:rsidR="00AE0E2E" w:rsidRDefault="0096186C" w:rsidP="00AE0E2E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7.1. </w:t>
      </w:r>
      <w:r w:rsidR="009869D9" w:rsidRPr="009869D9">
        <w:rPr>
          <w:rFonts w:ascii="Times New Roman" w:hAnsi="Times New Roman" w:cs="Times New Roman"/>
          <w:sz w:val="24"/>
          <w:szCs w:val="24"/>
        </w:rPr>
        <w:t xml:space="preserve">Личное первенство среди участников соревнований определяется в четырех категориях: </w:t>
      </w:r>
    </w:p>
    <w:p w14:paraId="7148E218" w14:textId="77777777" w:rsidR="00AE0E2E" w:rsidRDefault="00FD1D99" w:rsidP="00AE0E2E">
      <w:pPr>
        <w:pStyle w:val="a3"/>
        <w:numPr>
          <w:ilvl w:val="0"/>
          <w:numId w:val="16"/>
        </w:num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AE0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4-5 лет сноуборд;</w:t>
      </w:r>
    </w:p>
    <w:p w14:paraId="755C864E" w14:textId="77777777" w:rsidR="00AE0E2E" w:rsidRDefault="00FD1D99" w:rsidP="00AE0E2E">
      <w:pPr>
        <w:pStyle w:val="a3"/>
        <w:numPr>
          <w:ilvl w:val="0"/>
          <w:numId w:val="16"/>
        </w:num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AE0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6-7 лет сноуборд;</w:t>
      </w:r>
    </w:p>
    <w:p w14:paraId="6E8032DD" w14:textId="77777777" w:rsidR="00AE0E2E" w:rsidRDefault="00FD1D99" w:rsidP="00AE0E2E">
      <w:pPr>
        <w:pStyle w:val="a3"/>
        <w:numPr>
          <w:ilvl w:val="0"/>
          <w:numId w:val="16"/>
        </w:num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AE0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 8-10 лет сноуборд;</w:t>
      </w:r>
    </w:p>
    <w:p w14:paraId="675C114D" w14:textId="526B03DE" w:rsidR="00FD1D99" w:rsidRPr="00AE0E2E" w:rsidRDefault="00FD1D99" w:rsidP="00AE0E2E">
      <w:pPr>
        <w:pStyle w:val="a3"/>
        <w:numPr>
          <w:ilvl w:val="0"/>
          <w:numId w:val="16"/>
        </w:num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AE0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Подростки 11-13 лет сноуборд</w:t>
      </w:r>
    </w:p>
    <w:p w14:paraId="13702BD3" w14:textId="0E1C1D01" w:rsidR="009869D9" w:rsidRDefault="0096186C" w:rsidP="00AE0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9869D9" w:rsidRPr="0096186C">
        <w:rPr>
          <w:rFonts w:ascii="Times New Roman" w:hAnsi="Times New Roman" w:cs="Times New Roman"/>
          <w:sz w:val="24"/>
          <w:szCs w:val="24"/>
        </w:rPr>
        <w:t>Личное место в соревновании определяется по наименьшему времени прохождения трассы.</w:t>
      </w:r>
      <w:r w:rsidR="00FD1D99" w:rsidRPr="00FD1D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1D99" w:rsidRPr="0098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условии прохождения всех контрольных ворот без разделения по половой принадлежност</w:t>
      </w:r>
      <w:r w:rsidR="00FD1D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="009869D9" w:rsidRPr="00961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9869D9" w:rsidRPr="009869D9">
        <w:rPr>
          <w:rFonts w:ascii="Times New Roman" w:hAnsi="Times New Roman" w:cs="Times New Roman"/>
          <w:sz w:val="24"/>
          <w:szCs w:val="24"/>
        </w:rPr>
        <w:t>Личные результаты определяются среди всех участников, заявленных на соревнования.</w:t>
      </w:r>
    </w:p>
    <w:p w14:paraId="4F6EDECE" w14:textId="77777777" w:rsidR="00FD1D99" w:rsidRPr="009869D9" w:rsidRDefault="00FD1D99" w:rsidP="00AE0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E0043" w14:textId="77777777" w:rsidR="009869D9" w:rsidRPr="0096186C" w:rsidRDefault="009869D9" w:rsidP="00AE0E2E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86C">
        <w:rPr>
          <w:rFonts w:ascii="Times New Roman" w:hAnsi="Times New Roman" w:cs="Times New Roman"/>
          <w:b/>
          <w:sz w:val="24"/>
          <w:szCs w:val="24"/>
        </w:rPr>
        <w:t>8. ДИСКВАЛИФИКАЦИЯ И ПОДАЧА ПРОТЕСТОВ</w:t>
      </w:r>
    </w:p>
    <w:p w14:paraId="7E21C693" w14:textId="77777777" w:rsidR="00AE0E2E" w:rsidRDefault="009869D9" w:rsidP="00AE0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D9">
        <w:rPr>
          <w:rFonts w:ascii="Times New Roman" w:hAnsi="Times New Roman" w:cs="Times New Roman"/>
          <w:sz w:val="24"/>
          <w:szCs w:val="24"/>
        </w:rPr>
        <w:t>8.1.</w:t>
      </w:r>
      <w:r w:rsidRPr="009869D9">
        <w:rPr>
          <w:rFonts w:ascii="Times New Roman" w:hAnsi="Times New Roman" w:cs="Times New Roman"/>
          <w:sz w:val="24"/>
          <w:szCs w:val="24"/>
        </w:rPr>
        <w:tab/>
        <w:t>Участник дисквалифицируется за:</w:t>
      </w:r>
    </w:p>
    <w:p w14:paraId="254EF82C" w14:textId="77777777" w:rsidR="00AE0E2E" w:rsidRPr="00AE0E2E" w:rsidRDefault="009869D9" w:rsidP="00AE0E2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E2E">
        <w:rPr>
          <w:rFonts w:ascii="Times New Roman" w:hAnsi="Times New Roman" w:cs="Times New Roman"/>
          <w:sz w:val="24"/>
          <w:szCs w:val="24"/>
        </w:rPr>
        <w:t>непрохождение ворот;</w:t>
      </w:r>
    </w:p>
    <w:p w14:paraId="768AF0F9" w14:textId="77777777" w:rsidR="00AE0E2E" w:rsidRPr="00AE0E2E" w:rsidRDefault="009869D9" w:rsidP="00AE0E2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E2E">
        <w:rPr>
          <w:rFonts w:ascii="Times New Roman" w:hAnsi="Times New Roman" w:cs="Times New Roman"/>
          <w:sz w:val="24"/>
          <w:szCs w:val="24"/>
        </w:rPr>
        <w:t>опоздание на старт;</w:t>
      </w:r>
    </w:p>
    <w:p w14:paraId="66224B74" w14:textId="77777777" w:rsidR="00AE0E2E" w:rsidRPr="00AE0E2E" w:rsidRDefault="009869D9" w:rsidP="00AE0E2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E2E">
        <w:rPr>
          <w:rFonts w:ascii="Times New Roman" w:hAnsi="Times New Roman" w:cs="Times New Roman"/>
          <w:sz w:val="24"/>
          <w:szCs w:val="24"/>
        </w:rPr>
        <w:t xml:space="preserve">нарушение регламента при просмотре трассы; </w:t>
      </w:r>
    </w:p>
    <w:p w14:paraId="7E9A1715" w14:textId="77777777" w:rsidR="00AE0E2E" w:rsidRPr="00AE0E2E" w:rsidRDefault="009869D9" w:rsidP="00AE0E2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E2E">
        <w:rPr>
          <w:rFonts w:ascii="Times New Roman" w:hAnsi="Times New Roman" w:cs="Times New Roman"/>
          <w:sz w:val="24"/>
          <w:szCs w:val="24"/>
        </w:rPr>
        <w:t xml:space="preserve">пересечение линии ворот при разминке; </w:t>
      </w:r>
    </w:p>
    <w:p w14:paraId="2A982687" w14:textId="77777777" w:rsidR="00AE0E2E" w:rsidRPr="00AE0E2E" w:rsidRDefault="009869D9" w:rsidP="00AE0E2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E2E">
        <w:rPr>
          <w:rFonts w:ascii="Times New Roman" w:hAnsi="Times New Roman" w:cs="Times New Roman"/>
          <w:sz w:val="24"/>
          <w:szCs w:val="24"/>
        </w:rPr>
        <w:t>недисциплинированное поведение;</w:t>
      </w:r>
    </w:p>
    <w:p w14:paraId="3B298BFC" w14:textId="77777777" w:rsidR="00AE0E2E" w:rsidRPr="00AE0E2E" w:rsidRDefault="009869D9" w:rsidP="00AE0E2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E2E">
        <w:rPr>
          <w:rFonts w:ascii="Times New Roman" w:hAnsi="Times New Roman" w:cs="Times New Roman"/>
          <w:sz w:val="24"/>
          <w:szCs w:val="24"/>
        </w:rPr>
        <w:t>выявление наличия спортивного разряда у Участника Соревнований;</w:t>
      </w:r>
    </w:p>
    <w:p w14:paraId="04D8ED21" w14:textId="7B16F7B3" w:rsidR="0096186C" w:rsidRPr="00AE0E2E" w:rsidRDefault="009869D9" w:rsidP="00AE0E2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E2E">
        <w:rPr>
          <w:rFonts w:ascii="Times New Roman" w:hAnsi="Times New Roman" w:cs="Times New Roman"/>
          <w:sz w:val="24"/>
          <w:szCs w:val="24"/>
        </w:rPr>
        <w:t>нарушение правил поведения на склонах, канатно-кресельных дорогах и территории Фанпарка «Бобровый лог».</w:t>
      </w:r>
    </w:p>
    <w:p w14:paraId="49EC81BC" w14:textId="3402E632" w:rsidR="009869D9" w:rsidRPr="009869D9" w:rsidRDefault="0096186C" w:rsidP="00AE0E2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="00B2526D" w:rsidRPr="00B2526D">
        <w:rPr>
          <w:rFonts w:ascii="Times New Roman" w:hAnsi="Times New Roman" w:cs="Times New Roman"/>
          <w:sz w:val="24"/>
          <w:szCs w:val="24"/>
        </w:rPr>
        <w:t>Подача протестов главному судье осуществляется в письменном виде участником любительских соревнований не позднее 15 минут после финиша последнего участника. Решение выносится главным судьей до церемонии награждения.</w:t>
      </w:r>
    </w:p>
    <w:p w14:paraId="7E5418C7" w14:textId="77777777" w:rsidR="00FD1D99" w:rsidRDefault="009869D9" w:rsidP="00AE0E2E">
      <w:pPr>
        <w:tabs>
          <w:tab w:val="num" w:pos="0"/>
        </w:tabs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D99">
        <w:rPr>
          <w:rFonts w:ascii="Times New Roman" w:hAnsi="Times New Roman" w:cs="Times New Roman"/>
          <w:b/>
          <w:sz w:val="24"/>
          <w:szCs w:val="24"/>
        </w:rPr>
        <w:t>9. НАГРАЖДЕНИЕ</w:t>
      </w:r>
    </w:p>
    <w:p w14:paraId="7605925A" w14:textId="77777777" w:rsidR="00FD1D99" w:rsidRPr="00FD1D99" w:rsidRDefault="00FD1D99" w:rsidP="00AE0E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D99">
        <w:rPr>
          <w:rFonts w:ascii="Times New Roman" w:hAnsi="Times New Roman" w:cs="Times New Roman"/>
          <w:sz w:val="24"/>
          <w:szCs w:val="24"/>
        </w:rPr>
        <w:t xml:space="preserve">9.1. </w:t>
      </w:r>
      <w:r w:rsidR="009869D9" w:rsidRPr="00FD1D99">
        <w:rPr>
          <w:rFonts w:ascii="Times New Roman" w:hAnsi="Times New Roman" w:cs="Times New Roman"/>
          <w:sz w:val="24"/>
          <w:szCs w:val="24"/>
        </w:rPr>
        <w:t>Победители и призеры соревнований в личном зачете определяются в каждой категории, согласно п. 7.1 и награждаются дипломами. Дополнительно могут устанавливаться призы от спонсоров и партнер</w:t>
      </w:r>
      <w:r w:rsidRPr="00FD1D99">
        <w:rPr>
          <w:rFonts w:ascii="Times New Roman" w:hAnsi="Times New Roman" w:cs="Times New Roman"/>
          <w:sz w:val="24"/>
          <w:szCs w:val="24"/>
        </w:rPr>
        <w:t>ов</w:t>
      </w:r>
    </w:p>
    <w:p w14:paraId="36F759BB" w14:textId="77777777" w:rsidR="00FD1D99" w:rsidRPr="00FD1D99" w:rsidRDefault="00FD1D99" w:rsidP="00AE0E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D99">
        <w:rPr>
          <w:rFonts w:ascii="Times New Roman" w:hAnsi="Times New Roman" w:cs="Times New Roman"/>
          <w:sz w:val="24"/>
          <w:szCs w:val="24"/>
        </w:rPr>
        <w:t xml:space="preserve">9.2. </w:t>
      </w:r>
      <w:r w:rsidR="009869D9" w:rsidRPr="00FD1D99">
        <w:rPr>
          <w:rFonts w:ascii="Times New Roman" w:hAnsi="Times New Roman" w:cs="Times New Roman"/>
          <w:sz w:val="24"/>
          <w:szCs w:val="24"/>
        </w:rPr>
        <w:t>Если в одной из категорий соревнований заявлено менее десяти участников, Организатор оставляет за собой право определять только победителя.</w:t>
      </w:r>
    </w:p>
    <w:p w14:paraId="45CE3C26" w14:textId="77777777" w:rsidR="00AE0E2E" w:rsidRDefault="00FD1D99" w:rsidP="00AE0E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D99">
        <w:rPr>
          <w:rFonts w:ascii="Times New Roman" w:hAnsi="Times New Roman" w:cs="Times New Roman"/>
          <w:sz w:val="24"/>
          <w:szCs w:val="24"/>
        </w:rPr>
        <w:t xml:space="preserve">9.3. </w:t>
      </w:r>
      <w:r w:rsidR="009869D9" w:rsidRPr="00FD1D99">
        <w:rPr>
          <w:rFonts w:ascii="Times New Roman" w:hAnsi="Times New Roman" w:cs="Times New Roman"/>
          <w:sz w:val="24"/>
          <w:szCs w:val="24"/>
        </w:rPr>
        <w:t>Построение участников соревнований и награждение победителей проводится согласно программе проведения соревнований (Приложение №2).</w:t>
      </w:r>
    </w:p>
    <w:p w14:paraId="082FF5EF" w14:textId="77777777" w:rsidR="00AE0E2E" w:rsidRDefault="00AE0E2E" w:rsidP="00AE0E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43C104" w14:textId="77777777" w:rsidR="00AE0E2E" w:rsidRDefault="009869D9" w:rsidP="00AE0E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0E2E">
        <w:rPr>
          <w:rFonts w:ascii="Times New Roman" w:hAnsi="Times New Roman" w:cs="Times New Roman"/>
          <w:b/>
          <w:sz w:val="24"/>
          <w:szCs w:val="24"/>
        </w:rPr>
        <w:t>10. ОФОРМЛЕНИЕ РЕЗУЛЬТАТОВ СОРЕВНОВАНИЙ</w:t>
      </w:r>
    </w:p>
    <w:p w14:paraId="235D1D7E" w14:textId="775F8957" w:rsidR="009869D9" w:rsidRPr="00AE0E2E" w:rsidRDefault="009869D9" w:rsidP="00AE0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D9">
        <w:rPr>
          <w:rFonts w:ascii="Times New Roman" w:hAnsi="Times New Roman" w:cs="Times New Roman"/>
          <w:sz w:val="24"/>
          <w:szCs w:val="24"/>
        </w:rPr>
        <w:t>10.1.</w:t>
      </w:r>
      <w:r w:rsidR="00AE0E2E">
        <w:rPr>
          <w:rFonts w:ascii="Times New Roman" w:hAnsi="Times New Roman" w:cs="Times New Roman"/>
          <w:sz w:val="24"/>
          <w:szCs w:val="24"/>
        </w:rPr>
        <w:t xml:space="preserve"> </w:t>
      </w:r>
      <w:r w:rsidRPr="009869D9">
        <w:rPr>
          <w:rFonts w:ascii="Times New Roman" w:hAnsi="Times New Roman" w:cs="Times New Roman"/>
          <w:sz w:val="24"/>
          <w:szCs w:val="24"/>
        </w:rPr>
        <w:t>Протоколы соревнований оформляются в течение 30 минут после окончания соревнований.</w:t>
      </w:r>
      <w:bookmarkStart w:id="3" w:name="_Toc11587506"/>
      <w:bookmarkStart w:id="4" w:name="_Toc84049890"/>
    </w:p>
    <w:bookmarkEnd w:id="3"/>
    <w:bookmarkEnd w:id="4"/>
    <w:p w14:paraId="19E5913C" w14:textId="77777777" w:rsidR="00AB6E3F" w:rsidRPr="009869D9" w:rsidRDefault="00AB6E3F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016ED6" w14:textId="77777777" w:rsidR="00AB6E3F" w:rsidRPr="009869D9" w:rsidRDefault="00A10306" w:rsidP="00AE0E2E">
      <w:pPr>
        <w:spacing w:before="24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9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НАСТОЯЩЕЕ ПОЛОЖЕНИЕ ЯВЛЯЕТСЯ ВЫЗОВОМ НА СОРЕВНОВАНИЯ</w:t>
      </w:r>
      <w:r w:rsidR="007F05D2" w:rsidRPr="009869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6429D" w14:textId="77777777" w:rsidR="0014338A" w:rsidRDefault="0014338A" w:rsidP="00A03010">
      <w:pPr>
        <w:pStyle w:val="1"/>
        <w:spacing w:before="0" w:beforeAutospacing="0" w:after="0" w:afterAutospacing="0" w:line="318" w:lineRule="atLeast"/>
        <w:jc w:val="right"/>
        <w:rPr>
          <w:color w:val="000000"/>
          <w:sz w:val="24"/>
          <w:szCs w:val="24"/>
        </w:rPr>
      </w:pPr>
    </w:p>
    <w:p w14:paraId="26CAB9F2" w14:textId="77777777" w:rsidR="0014338A" w:rsidRDefault="0014338A" w:rsidP="00A03010">
      <w:pPr>
        <w:pStyle w:val="1"/>
        <w:spacing w:before="0" w:beforeAutospacing="0" w:after="0" w:afterAutospacing="0" w:line="318" w:lineRule="atLeast"/>
        <w:jc w:val="right"/>
        <w:rPr>
          <w:color w:val="000000"/>
          <w:sz w:val="24"/>
          <w:szCs w:val="24"/>
        </w:rPr>
      </w:pPr>
    </w:p>
    <w:p w14:paraId="6C772EA3" w14:textId="77777777" w:rsidR="0014338A" w:rsidRDefault="0014338A" w:rsidP="00A03010">
      <w:pPr>
        <w:pStyle w:val="1"/>
        <w:spacing w:before="0" w:beforeAutospacing="0" w:after="0" w:afterAutospacing="0" w:line="318" w:lineRule="atLeast"/>
        <w:jc w:val="right"/>
        <w:rPr>
          <w:color w:val="000000"/>
          <w:sz w:val="24"/>
          <w:szCs w:val="24"/>
        </w:rPr>
      </w:pPr>
    </w:p>
    <w:p w14:paraId="7C98069F" w14:textId="77777777" w:rsidR="0014338A" w:rsidRDefault="0014338A" w:rsidP="00A03010">
      <w:pPr>
        <w:pStyle w:val="1"/>
        <w:spacing w:before="0" w:beforeAutospacing="0" w:after="0" w:afterAutospacing="0" w:line="318" w:lineRule="atLeast"/>
        <w:jc w:val="right"/>
        <w:rPr>
          <w:color w:val="000000"/>
          <w:sz w:val="24"/>
          <w:szCs w:val="24"/>
        </w:rPr>
      </w:pPr>
    </w:p>
    <w:p w14:paraId="75CC73C9" w14:textId="77777777" w:rsidR="0014338A" w:rsidRDefault="0014338A" w:rsidP="00A03010">
      <w:pPr>
        <w:pStyle w:val="1"/>
        <w:spacing w:before="0" w:beforeAutospacing="0" w:after="0" w:afterAutospacing="0" w:line="318" w:lineRule="atLeast"/>
        <w:jc w:val="right"/>
        <w:rPr>
          <w:color w:val="000000"/>
          <w:sz w:val="24"/>
          <w:szCs w:val="24"/>
        </w:rPr>
      </w:pPr>
    </w:p>
    <w:p w14:paraId="1B8D6D0B" w14:textId="77777777" w:rsidR="0014338A" w:rsidRDefault="0014338A" w:rsidP="00A03010">
      <w:pPr>
        <w:pStyle w:val="1"/>
        <w:spacing w:before="0" w:beforeAutospacing="0" w:after="0" w:afterAutospacing="0" w:line="318" w:lineRule="atLeast"/>
        <w:jc w:val="right"/>
        <w:rPr>
          <w:color w:val="000000"/>
          <w:sz w:val="24"/>
          <w:szCs w:val="24"/>
        </w:rPr>
      </w:pPr>
    </w:p>
    <w:p w14:paraId="70E3688C" w14:textId="77777777" w:rsidR="0014338A" w:rsidRDefault="0014338A" w:rsidP="00A03010">
      <w:pPr>
        <w:pStyle w:val="1"/>
        <w:spacing w:before="0" w:beforeAutospacing="0" w:after="0" w:afterAutospacing="0" w:line="318" w:lineRule="atLeast"/>
        <w:jc w:val="right"/>
        <w:rPr>
          <w:color w:val="000000"/>
          <w:sz w:val="24"/>
          <w:szCs w:val="24"/>
        </w:rPr>
      </w:pPr>
    </w:p>
    <w:p w14:paraId="1CFE9104" w14:textId="77777777" w:rsidR="0014338A" w:rsidRDefault="0014338A" w:rsidP="00A03010">
      <w:pPr>
        <w:pStyle w:val="1"/>
        <w:spacing w:before="0" w:beforeAutospacing="0" w:after="0" w:afterAutospacing="0" w:line="318" w:lineRule="atLeast"/>
        <w:jc w:val="right"/>
        <w:rPr>
          <w:color w:val="000000"/>
          <w:sz w:val="24"/>
          <w:szCs w:val="24"/>
        </w:rPr>
      </w:pPr>
    </w:p>
    <w:p w14:paraId="5013E4C6" w14:textId="77777777" w:rsidR="0014338A" w:rsidRDefault="0014338A" w:rsidP="00A03010">
      <w:pPr>
        <w:pStyle w:val="1"/>
        <w:spacing w:before="0" w:beforeAutospacing="0" w:after="0" w:afterAutospacing="0" w:line="318" w:lineRule="atLeast"/>
        <w:jc w:val="right"/>
        <w:rPr>
          <w:color w:val="000000"/>
          <w:sz w:val="24"/>
          <w:szCs w:val="24"/>
        </w:rPr>
      </w:pPr>
    </w:p>
    <w:p w14:paraId="752162AA" w14:textId="77777777" w:rsidR="0014338A" w:rsidRDefault="0014338A" w:rsidP="00A03010">
      <w:pPr>
        <w:pStyle w:val="1"/>
        <w:spacing w:before="0" w:beforeAutospacing="0" w:after="0" w:afterAutospacing="0" w:line="318" w:lineRule="atLeast"/>
        <w:jc w:val="right"/>
        <w:rPr>
          <w:color w:val="000000"/>
          <w:sz w:val="24"/>
          <w:szCs w:val="24"/>
        </w:rPr>
      </w:pPr>
    </w:p>
    <w:p w14:paraId="68EB1386" w14:textId="7830A1E0" w:rsidR="0014338A" w:rsidRDefault="0014338A" w:rsidP="00A03010">
      <w:pPr>
        <w:pStyle w:val="1"/>
        <w:spacing w:before="0" w:beforeAutospacing="0" w:after="0" w:afterAutospacing="0" w:line="318" w:lineRule="atLeast"/>
        <w:jc w:val="right"/>
        <w:rPr>
          <w:color w:val="000000"/>
          <w:sz w:val="24"/>
          <w:szCs w:val="24"/>
        </w:rPr>
      </w:pPr>
    </w:p>
    <w:p w14:paraId="7CBF10F9" w14:textId="48FB1160" w:rsidR="00AE0E2E" w:rsidRDefault="00AE0E2E" w:rsidP="00A03010">
      <w:pPr>
        <w:pStyle w:val="1"/>
        <w:spacing w:before="0" w:beforeAutospacing="0" w:after="0" w:afterAutospacing="0" w:line="318" w:lineRule="atLeast"/>
        <w:jc w:val="right"/>
        <w:rPr>
          <w:color w:val="000000"/>
          <w:sz w:val="24"/>
          <w:szCs w:val="24"/>
        </w:rPr>
      </w:pPr>
    </w:p>
    <w:p w14:paraId="62D65F86" w14:textId="551B74BD" w:rsidR="00AE0E2E" w:rsidRDefault="00AE0E2E" w:rsidP="00A03010">
      <w:pPr>
        <w:pStyle w:val="1"/>
        <w:spacing w:before="0" w:beforeAutospacing="0" w:after="0" w:afterAutospacing="0" w:line="318" w:lineRule="atLeast"/>
        <w:jc w:val="right"/>
        <w:rPr>
          <w:color w:val="000000"/>
          <w:sz w:val="24"/>
          <w:szCs w:val="24"/>
        </w:rPr>
      </w:pPr>
    </w:p>
    <w:p w14:paraId="195A676E" w14:textId="3C3EA899" w:rsidR="00AE0E2E" w:rsidRDefault="00AE0E2E" w:rsidP="00A03010">
      <w:pPr>
        <w:pStyle w:val="1"/>
        <w:spacing w:before="0" w:beforeAutospacing="0" w:after="0" w:afterAutospacing="0" w:line="318" w:lineRule="atLeast"/>
        <w:jc w:val="right"/>
        <w:rPr>
          <w:color w:val="000000"/>
          <w:sz w:val="24"/>
          <w:szCs w:val="24"/>
        </w:rPr>
      </w:pPr>
    </w:p>
    <w:p w14:paraId="4AD6D3EB" w14:textId="2E8CAC26" w:rsidR="00AE0E2E" w:rsidRDefault="00AE0E2E" w:rsidP="00A03010">
      <w:pPr>
        <w:pStyle w:val="1"/>
        <w:spacing w:before="0" w:beforeAutospacing="0" w:after="0" w:afterAutospacing="0" w:line="318" w:lineRule="atLeast"/>
        <w:jc w:val="right"/>
        <w:rPr>
          <w:color w:val="000000"/>
          <w:sz w:val="24"/>
          <w:szCs w:val="24"/>
        </w:rPr>
      </w:pPr>
    </w:p>
    <w:p w14:paraId="65B4F61C" w14:textId="6A5274E0" w:rsidR="00AE0E2E" w:rsidRDefault="00AE0E2E" w:rsidP="00A03010">
      <w:pPr>
        <w:pStyle w:val="1"/>
        <w:spacing w:before="0" w:beforeAutospacing="0" w:after="0" w:afterAutospacing="0" w:line="318" w:lineRule="atLeast"/>
        <w:jc w:val="right"/>
        <w:rPr>
          <w:color w:val="000000"/>
          <w:sz w:val="24"/>
          <w:szCs w:val="24"/>
        </w:rPr>
      </w:pPr>
    </w:p>
    <w:p w14:paraId="785A9402" w14:textId="45ECFA60" w:rsidR="00AE0E2E" w:rsidRDefault="00AE0E2E" w:rsidP="00A03010">
      <w:pPr>
        <w:pStyle w:val="1"/>
        <w:spacing w:before="0" w:beforeAutospacing="0" w:after="0" w:afterAutospacing="0" w:line="318" w:lineRule="atLeast"/>
        <w:jc w:val="right"/>
        <w:rPr>
          <w:color w:val="000000"/>
          <w:sz w:val="24"/>
          <w:szCs w:val="24"/>
        </w:rPr>
      </w:pPr>
    </w:p>
    <w:p w14:paraId="2F4E1336" w14:textId="6143CC64" w:rsidR="00AE0E2E" w:rsidRDefault="00AE0E2E" w:rsidP="00A03010">
      <w:pPr>
        <w:pStyle w:val="1"/>
        <w:spacing w:before="0" w:beforeAutospacing="0" w:after="0" w:afterAutospacing="0" w:line="318" w:lineRule="atLeast"/>
        <w:jc w:val="right"/>
        <w:rPr>
          <w:color w:val="000000"/>
          <w:sz w:val="24"/>
          <w:szCs w:val="24"/>
        </w:rPr>
      </w:pPr>
    </w:p>
    <w:p w14:paraId="01050700" w14:textId="38EA4957" w:rsidR="00AE0E2E" w:rsidRDefault="00AE0E2E" w:rsidP="00A03010">
      <w:pPr>
        <w:pStyle w:val="1"/>
        <w:spacing w:before="0" w:beforeAutospacing="0" w:after="0" w:afterAutospacing="0" w:line="318" w:lineRule="atLeast"/>
        <w:jc w:val="right"/>
        <w:rPr>
          <w:color w:val="000000"/>
          <w:sz w:val="24"/>
          <w:szCs w:val="24"/>
        </w:rPr>
      </w:pPr>
    </w:p>
    <w:p w14:paraId="0F0C6D3F" w14:textId="6AC7B245" w:rsidR="00AE0E2E" w:rsidRDefault="00AE0E2E" w:rsidP="00A03010">
      <w:pPr>
        <w:pStyle w:val="1"/>
        <w:spacing w:before="0" w:beforeAutospacing="0" w:after="0" w:afterAutospacing="0" w:line="318" w:lineRule="atLeast"/>
        <w:jc w:val="right"/>
        <w:rPr>
          <w:color w:val="000000"/>
          <w:sz w:val="24"/>
          <w:szCs w:val="24"/>
        </w:rPr>
      </w:pPr>
    </w:p>
    <w:p w14:paraId="0A0EFD9A" w14:textId="7C23AC39" w:rsidR="00AE0E2E" w:rsidRDefault="00AE0E2E" w:rsidP="00A03010">
      <w:pPr>
        <w:pStyle w:val="1"/>
        <w:spacing w:before="0" w:beforeAutospacing="0" w:after="0" w:afterAutospacing="0" w:line="318" w:lineRule="atLeast"/>
        <w:jc w:val="right"/>
        <w:rPr>
          <w:color w:val="000000"/>
          <w:sz w:val="24"/>
          <w:szCs w:val="24"/>
        </w:rPr>
      </w:pPr>
    </w:p>
    <w:p w14:paraId="7F92F825" w14:textId="4446A3F2" w:rsidR="00AE0E2E" w:rsidRDefault="00AE0E2E" w:rsidP="00A03010">
      <w:pPr>
        <w:pStyle w:val="1"/>
        <w:spacing w:before="0" w:beforeAutospacing="0" w:after="0" w:afterAutospacing="0" w:line="318" w:lineRule="atLeast"/>
        <w:jc w:val="right"/>
        <w:rPr>
          <w:color w:val="000000"/>
          <w:sz w:val="24"/>
          <w:szCs w:val="24"/>
        </w:rPr>
      </w:pPr>
    </w:p>
    <w:p w14:paraId="650C422B" w14:textId="225361DC" w:rsidR="00AE0E2E" w:rsidRDefault="00AE0E2E" w:rsidP="00A03010">
      <w:pPr>
        <w:pStyle w:val="1"/>
        <w:spacing w:before="0" w:beforeAutospacing="0" w:after="0" w:afterAutospacing="0" w:line="318" w:lineRule="atLeast"/>
        <w:jc w:val="right"/>
        <w:rPr>
          <w:color w:val="000000"/>
          <w:sz w:val="24"/>
          <w:szCs w:val="24"/>
        </w:rPr>
      </w:pPr>
    </w:p>
    <w:p w14:paraId="79E37D59" w14:textId="77777777" w:rsidR="0014338A" w:rsidRDefault="0014338A" w:rsidP="003219E8">
      <w:pPr>
        <w:pStyle w:val="1"/>
        <w:spacing w:before="0" w:beforeAutospacing="0" w:after="0" w:afterAutospacing="0" w:line="318" w:lineRule="atLeast"/>
        <w:rPr>
          <w:color w:val="000000"/>
          <w:sz w:val="24"/>
          <w:szCs w:val="24"/>
        </w:rPr>
      </w:pPr>
    </w:p>
    <w:p w14:paraId="13B7FD34" w14:textId="77777777" w:rsidR="0014338A" w:rsidRDefault="0014338A" w:rsidP="00AE0E2E">
      <w:pPr>
        <w:pStyle w:val="1"/>
        <w:spacing w:before="0" w:beforeAutospacing="0" w:after="0" w:afterAutospacing="0" w:line="318" w:lineRule="atLeast"/>
        <w:rPr>
          <w:color w:val="000000"/>
          <w:sz w:val="24"/>
          <w:szCs w:val="24"/>
        </w:rPr>
      </w:pPr>
    </w:p>
    <w:p w14:paraId="55226BCE" w14:textId="14798305" w:rsidR="00A03010" w:rsidRPr="009869D9" w:rsidRDefault="00A03010" w:rsidP="00A03010">
      <w:pPr>
        <w:pStyle w:val="1"/>
        <w:spacing w:before="0" w:beforeAutospacing="0" w:after="0" w:afterAutospacing="0" w:line="318" w:lineRule="atLeast"/>
        <w:jc w:val="right"/>
        <w:rPr>
          <w:color w:val="000000"/>
          <w:sz w:val="24"/>
          <w:szCs w:val="24"/>
        </w:rPr>
      </w:pPr>
      <w:r w:rsidRPr="009869D9">
        <w:rPr>
          <w:color w:val="000000"/>
          <w:sz w:val="24"/>
          <w:szCs w:val="24"/>
        </w:rPr>
        <w:t xml:space="preserve">Приложение №1 </w:t>
      </w:r>
    </w:p>
    <w:p w14:paraId="248EA5FD" w14:textId="77777777" w:rsidR="00A03010" w:rsidRPr="009869D9" w:rsidRDefault="00A03010" w:rsidP="00A03010">
      <w:pPr>
        <w:pStyle w:val="1"/>
        <w:spacing w:before="0" w:beforeAutospacing="0" w:after="0" w:afterAutospacing="0" w:line="318" w:lineRule="atLeast"/>
        <w:jc w:val="right"/>
        <w:rPr>
          <w:sz w:val="24"/>
          <w:szCs w:val="24"/>
        </w:rPr>
      </w:pPr>
      <w:r w:rsidRPr="009869D9">
        <w:rPr>
          <w:sz w:val="24"/>
          <w:szCs w:val="24"/>
        </w:rPr>
        <w:t>к Положению по проведению детских</w:t>
      </w:r>
    </w:p>
    <w:p w14:paraId="0F82A0D2" w14:textId="77777777" w:rsidR="00A03010" w:rsidRPr="009869D9" w:rsidRDefault="00A03010" w:rsidP="00A03010">
      <w:pPr>
        <w:pStyle w:val="1"/>
        <w:spacing w:before="0" w:beforeAutospacing="0" w:after="0" w:afterAutospacing="0" w:line="318" w:lineRule="atLeast"/>
        <w:jc w:val="right"/>
        <w:rPr>
          <w:sz w:val="24"/>
          <w:szCs w:val="24"/>
        </w:rPr>
      </w:pPr>
      <w:r w:rsidRPr="009869D9">
        <w:rPr>
          <w:sz w:val="24"/>
          <w:szCs w:val="24"/>
        </w:rPr>
        <w:t xml:space="preserve">соревнований «Снежные бобронавты. Сноуборд» </w:t>
      </w:r>
    </w:p>
    <w:p w14:paraId="21605DD3" w14:textId="77777777" w:rsidR="00A03010" w:rsidRPr="009869D9" w:rsidRDefault="00A03010" w:rsidP="00A03010">
      <w:pPr>
        <w:pStyle w:val="1"/>
        <w:spacing w:before="0" w:beforeAutospacing="0" w:after="0" w:afterAutospacing="0" w:line="318" w:lineRule="atLeast"/>
        <w:jc w:val="right"/>
        <w:rPr>
          <w:b w:val="0"/>
          <w:bCs w:val="0"/>
          <w:color w:val="000000"/>
          <w:sz w:val="24"/>
          <w:szCs w:val="24"/>
        </w:rPr>
      </w:pPr>
      <w:r w:rsidRPr="009869D9">
        <w:rPr>
          <w:sz w:val="24"/>
          <w:szCs w:val="24"/>
          <w:lang w:val="en-US"/>
        </w:rPr>
        <w:t>II</w:t>
      </w:r>
      <w:r w:rsidRPr="009869D9">
        <w:rPr>
          <w:sz w:val="24"/>
          <w:szCs w:val="24"/>
        </w:rPr>
        <w:t xml:space="preserve"> этап 4-13 лет</w:t>
      </w:r>
    </w:p>
    <w:p w14:paraId="4DE56D6A" w14:textId="77777777" w:rsidR="00A03010" w:rsidRPr="009869D9" w:rsidRDefault="00A03010" w:rsidP="001433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69D9">
        <w:rPr>
          <w:rFonts w:ascii="Times New Roman" w:eastAsia="Calibri" w:hAnsi="Times New Roman" w:cs="Times New Roman"/>
          <w:b/>
          <w:sz w:val="24"/>
          <w:szCs w:val="24"/>
        </w:rPr>
        <w:t xml:space="preserve">ЗАЯВКА НА УЧАСТИЕ В СОРЕВНОВАНИЯХ </w:t>
      </w:r>
    </w:p>
    <w:p w14:paraId="75A3574B" w14:textId="77777777" w:rsidR="00A03010" w:rsidRPr="00AE0E2E" w:rsidRDefault="00A03010" w:rsidP="001433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  <w:r w:rsidRPr="00AE0E2E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 xml:space="preserve">«СНЕЖНЫЕ БОБРОНАВТЫ. СНОУБОРД» </w:t>
      </w:r>
      <w:r w:rsidRPr="00AE0E2E">
        <w:rPr>
          <w:rFonts w:ascii="Times New Roman" w:eastAsia="Calibri" w:hAnsi="Times New Roman" w:cs="Times New Roman"/>
          <w:b/>
          <w:sz w:val="24"/>
          <w:szCs w:val="24"/>
          <w:highlight w:val="cyan"/>
          <w:lang w:val="en-US"/>
        </w:rPr>
        <w:t>II</w:t>
      </w:r>
      <w:r w:rsidRPr="00AE0E2E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 xml:space="preserve"> ЭТАП 4-13 лет</w:t>
      </w:r>
    </w:p>
    <w:p w14:paraId="1658C5A5" w14:textId="77777777" w:rsidR="00A03010" w:rsidRPr="009869D9" w:rsidRDefault="00A03010" w:rsidP="001433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0E2E">
        <w:rPr>
          <w:rFonts w:ascii="Times New Roman" w:eastAsia="Calibri" w:hAnsi="Times New Roman" w:cs="Times New Roman"/>
          <w:b/>
          <w:sz w:val="24"/>
          <w:szCs w:val="24"/>
          <w:highlight w:val="cyan"/>
        </w:rPr>
        <w:t>ФАНПАРК «БОРОВЫЙ ЛОГ»</w:t>
      </w:r>
    </w:p>
    <w:p w14:paraId="1726939D" w14:textId="5A0D2B60" w:rsidR="00A03010" w:rsidRPr="009869D9" w:rsidRDefault="00A03010" w:rsidP="00AE0E2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69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="003219E8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9869D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9869D9">
        <w:rPr>
          <w:rFonts w:ascii="Times New Roman" w:eastAsia="Calibri" w:hAnsi="Times New Roman" w:cs="Times New Roman"/>
          <w:b/>
          <w:sz w:val="24"/>
          <w:szCs w:val="24"/>
        </w:rPr>
        <w:t>ФЕВРАЛЯ 2022г.</w:t>
      </w:r>
    </w:p>
    <w:tbl>
      <w:tblPr>
        <w:tblpPr w:leftFromText="180" w:rightFromText="180" w:vertAnchor="text" w:horzAnchor="margin" w:tblpXSpec="center" w:tblpY="146"/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8"/>
        <w:gridCol w:w="6787"/>
      </w:tblGrid>
      <w:tr w:rsidR="00A03010" w:rsidRPr="00AE0E2E" w14:paraId="2626E024" w14:textId="77777777" w:rsidTr="00DF13A2">
        <w:trPr>
          <w:trHeight w:val="709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AAF4" w14:textId="77777777" w:rsidR="00A03010" w:rsidRPr="00AE0E2E" w:rsidRDefault="00A03010" w:rsidP="0014338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201FF8" w14:textId="77777777" w:rsidR="00A03010" w:rsidRPr="00AE0E2E" w:rsidRDefault="00A03010" w:rsidP="0014338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E2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 УЧАСТНИКА</w:t>
            </w:r>
          </w:p>
          <w:p w14:paraId="217731F4" w14:textId="77777777" w:rsidR="00A03010" w:rsidRPr="00AE0E2E" w:rsidRDefault="00A03010" w:rsidP="0014338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34B4" w14:textId="77777777" w:rsidR="00A03010" w:rsidRPr="00AE0E2E" w:rsidRDefault="00A03010" w:rsidP="0014338A">
            <w:pPr>
              <w:spacing w:after="0"/>
              <w:ind w:right="-8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3010" w:rsidRPr="00AE0E2E" w14:paraId="37536A70" w14:textId="77777777" w:rsidTr="00DF13A2">
        <w:trPr>
          <w:trHeight w:val="549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9D92" w14:textId="77777777" w:rsidR="00A03010" w:rsidRPr="00AE0E2E" w:rsidRDefault="00A03010" w:rsidP="0014338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B6B15E" w14:textId="77777777" w:rsidR="00A03010" w:rsidRPr="00AE0E2E" w:rsidRDefault="00A03010" w:rsidP="0014338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BF605B" w14:textId="77777777" w:rsidR="00A03010" w:rsidRPr="00AE0E2E" w:rsidRDefault="00A03010" w:rsidP="0014338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E2E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4A9E" w14:textId="77777777" w:rsidR="00A03010" w:rsidRPr="00AE0E2E" w:rsidRDefault="00A03010" w:rsidP="0014338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9B54C9" w14:textId="77777777" w:rsidR="00A03010" w:rsidRPr="00AE0E2E" w:rsidRDefault="00A03010" w:rsidP="0014338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105E23" w14:textId="77777777" w:rsidR="00A03010" w:rsidRPr="00AE0E2E" w:rsidRDefault="00A03010" w:rsidP="0014338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F84A9F" w14:textId="77777777" w:rsidR="00A03010" w:rsidRPr="00AE0E2E" w:rsidRDefault="00A03010" w:rsidP="0014338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3010" w:rsidRPr="00AE0E2E" w14:paraId="35BC712E" w14:textId="77777777" w:rsidTr="00DF13A2">
        <w:trPr>
          <w:trHeight w:val="549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18C4" w14:textId="77777777" w:rsidR="00A03010" w:rsidRPr="00AE0E2E" w:rsidRDefault="00A03010" w:rsidP="0014338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EDD504" w14:textId="77777777" w:rsidR="00A03010" w:rsidRPr="00AE0E2E" w:rsidRDefault="00A03010" w:rsidP="0014338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E2E">
              <w:rPr>
                <w:rFonts w:ascii="Times New Roman" w:eastAsia="Calibri" w:hAnsi="Times New Roman" w:cs="Times New Roman"/>
                <w:sz w:val="20"/>
                <w:szCs w:val="20"/>
              </w:rPr>
              <w:t>ДАННЫЕ СВИДЕТЕЛЬСТВА О РОЖДЕНИИ РЕБЕНКА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F509" w14:textId="77777777" w:rsidR="00A03010" w:rsidRPr="00AE0E2E" w:rsidRDefault="00A03010" w:rsidP="0014338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F23A67" w14:textId="77777777" w:rsidR="00A03010" w:rsidRPr="00AE0E2E" w:rsidRDefault="00A03010" w:rsidP="0014338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1B75CFB" w14:textId="77777777" w:rsidR="00A03010" w:rsidRPr="00AE0E2E" w:rsidRDefault="00A03010" w:rsidP="0014338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76E1AC" w14:textId="77777777" w:rsidR="00A03010" w:rsidRPr="00AE0E2E" w:rsidRDefault="00A03010" w:rsidP="0014338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3010" w:rsidRPr="00AE0E2E" w14:paraId="648F70EC" w14:textId="77777777" w:rsidTr="00DF13A2">
        <w:trPr>
          <w:trHeight w:val="549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C88E" w14:textId="77777777" w:rsidR="00A03010" w:rsidRPr="00AE0E2E" w:rsidRDefault="00A03010" w:rsidP="0014338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E70B710" w14:textId="77777777" w:rsidR="00A03010" w:rsidRPr="00AE0E2E" w:rsidRDefault="00A03010" w:rsidP="0014338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E2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 РОДИТЕЛЕЙ/ПРЕДСТАВИТЕЛЕЙ, ДАЮЩИХ СОГЛАСИЕ НА УЧАСТИЕ РЕБЕНКА В СОРЕВНОВАНИЯХ:</w:t>
            </w:r>
          </w:p>
          <w:p w14:paraId="452BEBF4" w14:textId="77777777" w:rsidR="00A03010" w:rsidRPr="00AE0E2E" w:rsidRDefault="00A03010" w:rsidP="0014338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D552" w14:textId="77777777" w:rsidR="00A03010" w:rsidRPr="00AE0E2E" w:rsidRDefault="00A03010" w:rsidP="0014338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03010" w:rsidRPr="00AE0E2E" w14:paraId="618603C0" w14:textId="77777777" w:rsidTr="00DF13A2">
        <w:trPr>
          <w:trHeight w:val="69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E82C" w14:textId="77777777" w:rsidR="00A03010" w:rsidRPr="00AE0E2E" w:rsidRDefault="00A03010" w:rsidP="0014338A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36C30B" w14:textId="77777777" w:rsidR="00A03010" w:rsidRPr="00AE0E2E" w:rsidRDefault="00A03010" w:rsidP="0014338A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0E2E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ТЕЛЕФОН, АДРЕС ЭЛЕКТРОННОЙ ПОЧТЫ</w:t>
            </w:r>
          </w:p>
          <w:p w14:paraId="65E53591" w14:textId="77777777" w:rsidR="00A03010" w:rsidRPr="00AE0E2E" w:rsidRDefault="00A03010" w:rsidP="0014338A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44DAD6" w14:textId="77777777" w:rsidR="00A03010" w:rsidRPr="00AE0E2E" w:rsidRDefault="00A03010" w:rsidP="0014338A">
            <w:pPr>
              <w:spacing w:after="0"/>
              <w:ind w:right="-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1171" w14:textId="77777777" w:rsidR="00A03010" w:rsidRPr="00AE0E2E" w:rsidRDefault="00A03010" w:rsidP="0014338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D4AC592" w14:textId="77777777" w:rsidR="00A03010" w:rsidRPr="009869D9" w:rsidRDefault="00A03010" w:rsidP="00A0301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8A76A9" w14:textId="77777777" w:rsidR="00A03010" w:rsidRPr="009869D9" w:rsidRDefault="00A03010" w:rsidP="00A0301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69D9">
        <w:rPr>
          <w:rFonts w:ascii="Times New Roman" w:eastAsia="Calibri" w:hAnsi="Times New Roman" w:cs="Times New Roman"/>
          <w:bCs/>
          <w:sz w:val="24"/>
          <w:szCs w:val="24"/>
        </w:rPr>
        <w:t xml:space="preserve">Принимая участие в соревнованиях «Снежные бобронавты» разрешаю использование образа моего ребенка в любых видео и фотоматериалах, </w:t>
      </w:r>
      <w:r w:rsidRPr="009869D9">
        <w:rPr>
          <w:rFonts w:ascii="Times New Roman" w:hAnsi="Times New Roman" w:cs="Times New Roman"/>
          <w:color w:val="000000"/>
          <w:sz w:val="24"/>
          <w:szCs w:val="24"/>
        </w:rPr>
        <w:t>как в целях рекламы, так и иных информативных целях, без ограничений по времени и формату</w:t>
      </w:r>
      <w:r w:rsidRPr="009869D9">
        <w:rPr>
          <w:rFonts w:ascii="Times New Roman" w:eastAsia="Calibri" w:hAnsi="Times New Roman" w:cs="Times New Roman"/>
          <w:bCs/>
          <w:sz w:val="24"/>
          <w:szCs w:val="24"/>
        </w:rPr>
        <w:t>, а также даю согласие на обработку и хранение персональных данных моих и моего ребенка.</w:t>
      </w:r>
    </w:p>
    <w:p w14:paraId="22F71EB8" w14:textId="77777777" w:rsidR="00A03010" w:rsidRPr="009869D9" w:rsidRDefault="00A03010" w:rsidP="00A0301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869D9">
        <w:rPr>
          <w:rFonts w:ascii="Times New Roman" w:eastAsia="Calibri" w:hAnsi="Times New Roman" w:cs="Times New Roman"/>
          <w:bCs/>
          <w:sz w:val="24"/>
          <w:szCs w:val="24"/>
        </w:rPr>
        <w:t>Наличие шлема и страховки в соответствии с Положением о соревнованиях подтверждаю.</w:t>
      </w:r>
    </w:p>
    <w:p w14:paraId="7D622CD7" w14:textId="77777777" w:rsidR="00A03010" w:rsidRPr="009869D9" w:rsidRDefault="00A03010" w:rsidP="00A0301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D9">
        <w:rPr>
          <w:rFonts w:ascii="Times New Roman" w:hAnsi="Times New Roman" w:cs="Times New Roman"/>
          <w:color w:val="000000"/>
          <w:sz w:val="24"/>
          <w:szCs w:val="24"/>
        </w:rPr>
        <w:t>С </w:t>
      </w:r>
      <w:hyperlink r:id="rId8" w:history="1">
        <w:r w:rsidRPr="009869D9">
          <w:rPr>
            <w:rStyle w:val="a4"/>
            <w:rFonts w:ascii="Times New Roman" w:hAnsi="Times New Roman" w:cs="Times New Roman"/>
            <w:sz w:val="24"/>
            <w:szCs w:val="24"/>
          </w:rPr>
          <w:t>Правилами поведения на склонах, канатно-кресельных дорогах и территории Фанпарка «Бобровый лог»</w:t>
        </w:r>
      </w:hyperlink>
      <w:r w:rsidRPr="009869D9">
        <w:rPr>
          <w:rFonts w:ascii="Times New Roman" w:hAnsi="Times New Roman" w:cs="Times New Roman"/>
          <w:sz w:val="24"/>
          <w:szCs w:val="24"/>
        </w:rPr>
        <w:t xml:space="preserve"> </w:t>
      </w:r>
      <w:r w:rsidRPr="009869D9">
        <w:rPr>
          <w:rFonts w:ascii="Times New Roman" w:hAnsi="Times New Roman" w:cs="Times New Roman"/>
          <w:color w:val="000000"/>
          <w:sz w:val="24"/>
          <w:szCs w:val="24"/>
        </w:rPr>
        <w:t>и Положением детских соревнований «Снежные бобронавты» ознакомлен, полностью осознаю, что горнолыжный спорт является травмоопасным видом спорта, и в случае необходимости, даю согласие, на оказание медицинской помощи моему ребенку.</w:t>
      </w:r>
    </w:p>
    <w:p w14:paraId="71BCC890" w14:textId="77777777" w:rsidR="00A03010" w:rsidRPr="009869D9" w:rsidRDefault="00A03010" w:rsidP="00A0301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673A7D" w14:textId="77777777" w:rsidR="00A03010" w:rsidRPr="009869D9" w:rsidRDefault="00A03010" w:rsidP="00A0301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3BC91D" w14:textId="77777777" w:rsidR="00A03010" w:rsidRPr="009869D9" w:rsidRDefault="00A03010" w:rsidP="00A0301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9F598A" w14:textId="77777777" w:rsidR="00A03010" w:rsidRPr="009869D9" w:rsidRDefault="00A03010" w:rsidP="00A030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D9">
        <w:rPr>
          <w:rFonts w:ascii="Times New Roman" w:eastAsia="Calibri" w:hAnsi="Times New Roman" w:cs="Times New Roman"/>
          <w:sz w:val="24"/>
          <w:szCs w:val="24"/>
        </w:rPr>
        <w:t xml:space="preserve">                             __________                                  _______________________</w:t>
      </w:r>
    </w:p>
    <w:p w14:paraId="713AF4A6" w14:textId="77777777" w:rsidR="00A03010" w:rsidRPr="009869D9" w:rsidRDefault="00A03010" w:rsidP="00A030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9D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(подпись)                                               Ф.И.О. полностью</w:t>
      </w:r>
    </w:p>
    <w:p w14:paraId="3754CB5D" w14:textId="25B4BB19" w:rsidR="00A03010" w:rsidRDefault="00A03010" w:rsidP="00AE0E2E">
      <w:pPr>
        <w:pStyle w:val="1"/>
        <w:spacing w:before="0" w:beforeAutospacing="0" w:after="0" w:afterAutospacing="0" w:line="318" w:lineRule="atLeast"/>
        <w:rPr>
          <w:color w:val="000000"/>
          <w:sz w:val="24"/>
          <w:szCs w:val="24"/>
        </w:rPr>
      </w:pPr>
      <w:bookmarkStart w:id="5" w:name="102270"/>
      <w:bookmarkStart w:id="6" w:name="102271"/>
      <w:bookmarkEnd w:id="5"/>
      <w:bookmarkEnd w:id="6"/>
    </w:p>
    <w:p w14:paraId="217A65C2" w14:textId="77777777" w:rsidR="00AE0E2E" w:rsidRPr="009869D9" w:rsidRDefault="00AE0E2E" w:rsidP="00AE0E2E">
      <w:pPr>
        <w:pStyle w:val="1"/>
        <w:spacing w:before="0" w:beforeAutospacing="0" w:after="0" w:afterAutospacing="0" w:line="318" w:lineRule="atLeast"/>
        <w:rPr>
          <w:color w:val="000000"/>
          <w:sz w:val="24"/>
          <w:szCs w:val="24"/>
        </w:rPr>
      </w:pPr>
    </w:p>
    <w:p w14:paraId="4B0A851A" w14:textId="77777777" w:rsidR="00A03010" w:rsidRPr="009869D9" w:rsidRDefault="00A03010" w:rsidP="00A03010">
      <w:pPr>
        <w:pStyle w:val="1"/>
        <w:spacing w:before="0" w:beforeAutospacing="0" w:after="0" w:afterAutospacing="0" w:line="318" w:lineRule="atLeast"/>
        <w:jc w:val="right"/>
        <w:rPr>
          <w:color w:val="000000"/>
          <w:sz w:val="24"/>
          <w:szCs w:val="24"/>
        </w:rPr>
      </w:pPr>
      <w:r w:rsidRPr="009869D9">
        <w:rPr>
          <w:color w:val="000000"/>
          <w:sz w:val="24"/>
          <w:szCs w:val="24"/>
        </w:rPr>
        <w:t xml:space="preserve">Приложение №2 </w:t>
      </w:r>
    </w:p>
    <w:p w14:paraId="6DA119DF" w14:textId="77777777" w:rsidR="00A03010" w:rsidRPr="009869D9" w:rsidRDefault="00A03010" w:rsidP="00A03010">
      <w:pPr>
        <w:pStyle w:val="1"/>
        <w:spacing w:before="0" w:beforeAutospacing="0" w:after="0" w:afterAutospacing="0" w:line="318" w:lineRule="atLeast"/>
        <w:jc w:val="right"/>
        <w:rPr>
          <w:sz w:val="24"/>
          <w:szCs w:val="24"/>
        </w:rPr>
      </w:pPr>
      <w:r w:rsidRPr="009869D9">
        <w:rPr>
          <w:sz w:val="24"/>
          <w:szCs w:val="24"/>
        </w:rPr>
        <w:t>к Положению по проведению детских</w:t>
      </w:r>
    </w:p>
    <w:p w14:paraId="586A81A3" w14:textId="77777777" w:rsidR="00A03010" w:rsidRPr="009869D9" w:rsidRDefault="00A03010" w:rsidP="00A03010">
      <w:pPr>
        <w:pStyle w:val="1"/>
        <w:spacing w:before="0" w:beforeAutospacing="0" w:after="0" w:afterAutospacing="0" w:line="318" w:lineRule="atLeast"/>
        <w:jc w:val="right"/>
        <w:rPr>
          <w:sz w:val="24"/>
          <w:szCs w:val="24"/>
        </w:rPr>
      </w:pPr>
      <w:r w:rsidRPr="009869D9">
        <w:rPr>
          <w:sz w:val="24"/>
          <w:szCs w:val="24"/>
        </w:rPr>
        <w:t xml:space="preserve">соревнований «Снежные бобронавты. Сноуборд» </w:t>
      </w:r>
    </w:p>
    <w:p w14:paraId="08FC2D59" w14:textId="77777777" w:rsidR="00A03010" w:rsidRPr="009869D9" w:rsidRDefault="00A03010" w:rsidP="00A03010">
      <w:pPr>
        <w:pStyle w:val="HTML"/>
        <w:spacing w:line="265" w:lineRule="atLeast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69D9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869D9">
        <w:rPr>
          <w:rFonts w:ascii="Times New Roman" w:hAnsi="Times New Roman" w:cs="Times New Roman"/>
          <w:b/>
          <w:bCs/>
          <w:sz w:val="24"/>
          <w:szCs w:val="24"/>
        </w:rPr>
        <w:t xml:space="preserve"> этап 4-13 лет</w:t>
      </w:r>
    </w:p>
    <w:p w14:paraId="4D646EB9" w14:textId="77777777" w:rsidR="00A03010" w:rsidRPr="009869D9" w:rsidRDefault="00A03010" w:rsidP="00A03010">
      <w:pPr>
        <w:pStyle w:val="HTML"/>
        <w:spacing w:line="26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F87C4F" w14:textId="77777777" w:rsidR="00A03010" w:rsidRPr="009869D9" w:rsidRDefault="00A03010" w:rsidP="00A03010">
      <w:pPr>
        <w:pStyle w:val="HTML"/>
        <w:spacing w:line="26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C5B903" w14:textId="77777777" w:rsidR="00A03010" w:rsidRPr="009869D9" w:rsidRDefault="00A03010" w:rsidP="00A0301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757B1E1" w14:textId="77777777" w:rsidR="00A03010" w:rsidRPr="009869D9" w:rsidRDefault="00A03010" w:rsidP="00A0301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869D9">
        <w:rPr>
          <w:rFonts w:ascii="Times New Roman" w:hAnsi="Times New Roman" w:cs="Times New Roman"/>
          <w:b/>
          <w:caps/>
          <w:sz w:val="24"/>
          <w:szCs w:val="24"/>
        </w:rPr>
        <w:t xml:space="preserve">программА ПРОВЕДЕНИЯ СОРЕВНОВАНИЙ </w:t>
      </w:r>
    </w:p>
    <w:p w14:paraId="7A500670" w14:textId="77777777" w:rsidR="00A03010" w:rsidRPr="009869D9" w:rsidRDefault="00A03010" w:rsidP="00A0301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869D9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Pr="009869D9">
        <w:rPr>
          <w:rFonts w:ascii="Times New Roman" w:hAnsi="Times New Roman" w:cs="Times New Roman"/>
          <w:b/>
          <w:sz w:val="24"/>
          <w:szCs w:val="24"/>
        </w:rPr>
        <w:t xml:space="preserve">Снежные бобронавты. Сноуборд» 4 – 13 лет </w:t>
      </w:r>
      <w:r w:rsidRPr="009869D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869D9">
        <w:rPr>
          <w:rFonts w:ascii="Times New Roman" w:hAnsi="Times New Roman" w:cs="Times New Roman"/>
          <w:b/>
          <w:sz w:val="24"/>
          <w:szCs w:val="24"/>
        </w:rPr>
        <w:t xml:space="preserve"> этап 27.02.2022г.</w:t>
      </w:r>
    </w:p>
    <w:p w14:paraId="6B13E0B5" w14:textId="77777777" w:rsidR="00A03010" w:rsidRPr="009869D9" w:rsidRDefault="00A03010" w:rsidP="00A03010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4A080DA" w14:textId="77777777" w:rsidR="00A03010" w:rsidRPr="009869D9" w:rsidRDefault="00A03010" w:rsidP="00A03010">
      <w:pPr>
        <w:ind w:left="142"/>
        <w:rPr>
          <w:rFonts w:ascii="Times New Roman" w:hAnsi="Times New Roman" w:cs="Times New Roman"/>
          <w:sz w:val="24"/>
          <w:szCs w:val="24"/>
        </w:rPr>
      </w:pPr>
      <w:r w:rsidRPr="009869D9">
        <w:rPr>
          <w:rFonts w:ascii="Times New Roman" w:hAnsi="Times New Roman" w:cs="Times New Roman"/>
          <w:b/>
          <w:sz w:val="24"/>
          <w:szCs w:val="24"/>
        </w:rPr>
        <w:t xml:space="preserve"> «Снежные Бобронавты. Сноуборд» 4 – 13 лет </w:t>
      </w:r>
      <w:r w:rsidRPr="009869D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869D9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 w:rsidRPr="009869D9">
        <w:rPr>
          <w:rFonts w:ascii="Times New Roman" w:hAnsi="Times New Roman" w:cs="Times New Roman"/>
          <w:sz w:val="24"/>
          <w:szCs w:val="24"/>
        </w:rPr>
        <w:t>- детские соревнования для детей 4 - 13 лет (предварительная регистрация, все желающие, не имеющие спортивных разрядов).</w:t>
      </w:r>
    </w:p>
    <w:p w14:paraId="4C7C2A33" w14:textId="77777777" w:rsidR="00A03010" w:rsidRPr="009869D9" w:rsidRDefault="00A03010" w:rsidP="00A03010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3"/>
        <w:gridCol w:w="2692"/>
        <w:gridCol w:w="5110"/>
      </w:tblGrid>
      <w:tr w:rsidR="00A03010" w:rsidRPr="009869D9" w14:paraId="5028A145" w14:textId="77777777" w:rsidTr="006D67C5">
        <w:trPr>
          <w:trHeight w:val="596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BBDF" w14:textId="77777777" w:rsidR="00A03010" w:rsidRPr="009869D9" w:rsidRDefault="00A03010" w:rsidP="003410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2F95" w14:textId="77777777" w:rsidR="00A03010" w:rsidRPr="009869D9" w:rsidRDefault="00A03010" w:rsidP="00341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9D9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2B3E" w14:textId="77777777" w:rsidR="00A03010" w:rsidRPr="009869D9" w:rsidRDefault="00A03010" w:rsidP="00341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9D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A03010" w:rsidRPr="009869D9" w14:paraId="3B09138B" w14:textId="77777777" w:rsidTr="006D67C5">
        <w:trPr>
          <w:trHeight w:val="737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B34D" w14:textId="77777777" w:rsidR="00A03010" w:rsidRPr="009869D9" w:rsidRDefault="00A03010" w:rsidP="003410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9D9">
              <w:rPr>
                <w:rFonts w:ascii="Times New Roman" w:hAnsi="Times New Roman" w:cs="Times New Roman"/>
                <w:bCs/>
                <w:sz w:val="24"/>
                <w:szCs w:val="24"/>
              </w:rPr>
              <w:t>13:00 - 13:30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65A4" w14:textId="77777777" w:rsidR="00A03010" w:rsidRPr="009869D9" w:rsidRDefault="00A03010" w:rsidP="0034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D9">
              <w:rPr>
                <w:rFonts w:ascii="Times New Roman" w:hAnsi="Times New Roman" w:cs="Times New Roman"/>
                <w:sz w:val="24"/>
                <w:szCs w:val="24"/>
              </w:rPr>
              <w:t>«Плазма холл»</w:t>
            </w:r>
          </w:p>
          <w:p w14:paraId="449E2828" w14:textId="77777777" w:rsidR="00A03010" w:rsidRPr="009869D9" w:rsidRDefault="00A03010" w:rsidP="0034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D9">
              <w:rPr>
                <w:rFonts w:ascii="Times New Roman" w:hAnsi="Times New Roman" w:cs="Times New Roman"/>
                <w:sz w:val="24"/>
                <w:szCs w:val="24"/>
              </w:rPr>
              <w:t>2-ой этаж СЦ «Оазис»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6FCF" w14:textId="16C24F05" w:rsidR="00A03010" w:rsidRPr="009869D9" w:rsidRDefault="00A03010" w:rsidP="00341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D9">
              <w:rPr>
                <w:rFonts w:ascii="Times New Roman" w:hAnsi="Times New Roman" w:cs="Times New Roman"/>
                <w:sz w:val="24"/>
                <w:szCs w:val="24"/>
              </w:rPr>
              <w:t>Подтверждение регистрации участников соревнований</w:t>
            </w:r>
            <w:r w:rsidR="00AE0E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69D9">
              <w:rPr>
                <w:rFonts w:ascii="Times New Roman" w:hAnsi="Times New Roman" w:cs="Times New Roman"/>
                <w:sz w:val="24"/>
                <w:szCs w:val="24"/>
              </w:rPr>
              <w:t>выдача стартовых номеров</w:t>
            </w:r>
          </w:p>
        </w:tc>
      </w:tr>
      <w:tr w:rsidR="00A03010" w:rsidRPr="009869D9" w14:paraId="70F2C41D" w14:textId="77777777" w:rsidTr="006D67C5">
        <w:trPr>
          <w:trHeight w:val="492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8FF1" w14:textId="77777777" w:rsidR="00A03010" w:rsidRPr="009869D9" w:rsidRDefault="00A03010" w:rsidP="003410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9D9">
              <w:rPr>
                <w:rFonts w:ascii="Times New Roman" w:hAnsi="Times New Roman" w:cs="Times New Roman"/>
                <w:bCs/>
                <w:sz w:val="24"/>
                <w:szCs w:val="24"/>
              </w:rPr>
              <w:t>13:30 - 14:00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1F63B" w14:textId="77777777" w:rsidR="00A03010" w:rsidRPr="009869D9" w:rsidRDefault="00A03010" w:rsidP="0034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D9">
              <w:rPr>
                <w:rFonts w:ascii="Times New Roman" w:hAnsi="Times New Roman" w:cs="Times New Roman"/>
                <w:sz w:val="24"/>
                <w:szCs w:val="24"/>
              </w:rPr>
              <w:t>Трасса №13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FB91" w14:textId="77777777" w:rsidR="00A03010" w:rsidRPr="009869D9" w:rsidRDefault="00A03010" w:rsidP="0034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9D9">
              <w:rPr>
                <w:rFonts w:ascii="Times New Roman" w:hAnsi="Times New Roman" w:cs="Times New Roman"/>
                <w:sz w:val="24"/>
                <w:szCs w:val="24"/>
              </w:rPr>
              <w:t>Просмотр трассы участниками соревнований</w:t>
            </w:r>
          </w:p>
        </w:tc>
      </w:tr>
      <w:tr w:rsidR="00A03010" w:rsidRPr="009869D9" w14:paraId="27439833" w14:textId="77777777" w:rsidTr="006D67C5">
        <w:trPr>
          <w:trHeight w:val="737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6F98" w14:textId="77777777" w:rsidR="00A03010" w:rsidRPr="009869D9" w:rsidRDefault="00A03010" w:rsidP="003410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869D9">
              <w:rPr>
                <w:rFonts w:ascii="Times New Roman" w:hAnsi="Times New Roman" w:cs="Times New Roman"/>
                <w:bCs/>
                <w:sz w:val="24"/>
                <w:szCs w:val="24"/>
              </w:rPr>
              <w:t>14:00 - 15:30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D2CB" w14:textId="77777777" w:rsidR="00A03010" w:rsidRPr="009869D9" w:rsidRDefault="00A03010" w:rsidP="0034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6E8B" w14:textId="071079FB" w:rsidR="00A03010" w:rsidRPr="009869D9" w:rsidRDefault="00A03010" w:rsidP="0034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9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соревнований </w:t>
            </w:r>
          </w:p>
        </w:tc>
      </w:tr>
      <w:tr w:rsidR="00A03010" w:rsidRPr="009869D9" w14:paraId="79A3C921" w14:textId="77777777" w:rsidTr="006D67C5">
        <w:trPr>
          <w:trHeight w:val="737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9DDD" w14:textId="77777777" w:rsidR="00A03010" w:rsidRPr="009869D9" w:rsidRDefault="00A03010" w:rsidP="003410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69D9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101D" w14:textId="77777777" w:rsidR="00A03010" w:rsidRPr="009869D9" w:rsidRDefault="00A03010" w:rsidP="0034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9D9">
              <w:rPr>
                <w:rFonts w:ascii="Times New Roman" w:hAnsi="Times New Roman" w:cs="Times New Roman"/>
                <w:sz w:val="24"/>
                <w:szCs w:val="24"/>
              </w:rPr>
              <w:t>Терраса кафе-бара «Хаски»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E06E" w14:textId="77777777" w:rsidR="00A03010" w:rsidRPr="009869D9" w:rsidRDefault="00A03010" w:rsidP="00341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9D9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</w:t>
            </w:r>
          </w:p>
        </w:tc>
      </w:tr>
    </w:tbl>
    <w:p w14:paraId="1B67E9C8" w14:textId="77777777" w:rsidR="00A03010" w:rsidRPr="009869D9" w:rsidRDefault="00A03010" w:rsidP="00A03010">
      <w:pPr>
        <w:ind w:left="720" w:right="70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805B9E" w14:textId="77777777" w:rsidR="00A03010" w:rsidRPr="009869D9" w:rsidRDefault="00A03010" w:rsidP="00A03010">
      <w:pPr>
        <w:pStyle w:val="HTML"/>
        <w:spacing w:line="26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296B99" w14:textId="6F5766D2" w:rsidR="00AB6E3F" w:rsidRPr="00AE0E2E" w:rsidRDefault="00A03010" w:rsidP="00AE0E2E">
      <w:pPr>
        <w:pStyle w:val="HTML"/>
        <w:spacing w:line="26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9D9">
        <w:rPr>
          <w:rFonts w:ascii="Times New Roman" w:hAnsi="Times New Roman" w:cs="Times New Roman"/>
          <w:color w:val="000000"/>
          <w:sz w:val="24"/>
          <w:szCs w:val="24"/>
        </w:rPr>
        <w:t>Тайминг программы может меняться по погодным условиям или в зависимости от количества участников.</w:t>
      </w:r>
    </w:p>
    <w:sectPr w:rsidR="00AB6E3F" w:rsidRPr="00AE0E2E" w:rsidSect="00AE0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5D1"/>
    <w:multiLevelType w:val="hybridMultilevel"/>
    <w:tmpl w:val="48263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4E97"/>
    <w:multiLevelType w:val="hybridMultilevel"/>
    <w:tmpl w:val="5A18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0CF9"/>
    <w:multiLevelType w:val="hybridMultilevel"/>
    <w:tmpl w:val="CDEA4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60367"/>
    <w:multiLevelType w:val="hybridMultilevel"/>
    <w:tmpl w:val="96C45DA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1C262516"/>
    <w:multiLevelType w:val="hybridMultilevel"/>
    <w:tmpl w:val="0C8A46F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21ED4307"/>
    <w:multiLevelType w:val="hybridMultilevel"/>
    <w:tmpl w:val="61487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D0E34"/>
    <w:multiLevelType w:val="hybridMultilevel"/>
    <w:tmpl w:val="D19E3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81517"/>
    <w:multiLevelType w:val="multilevel"/>
    <w:tmpl w:val="B252A6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8" w15:restartNumberingAfterBreak="0">
    <w:nsid w:val="30E61CE2"/>
    <w:multiLevelType w:val="hybridMultilevel"/>
    <w:tmpl w:val="6A08380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36936F67"/>
    <w:multiLevelType w:val="hybridMultilevel"/>
    <w:tmpl w:val="172A20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8067CD"/>
    <w:multiLevelType w:val="hybridMultilevel"/>
    <w:tmpl w:val="77209742"/>
    <w:lvl w:ilvl="0" w:tplc="E27AE2C0">
      <w:start w:val="3"/>
      <w:numFmt w:val="decimal"/>
      <w:lvlText w:val="%1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523D3C7E"/>
    <w:multiLevelType w:val="hybridMultilevel"/>
    <w:tmpl w:val="C0DC6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4A236F"/>
    <w:multiLevelType w:val="hybridMultilevel"/>
    <w:tmpl w:val="0798B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3257F"/>
    <w:multiLevelType w:val="hybridMultilevel"/>
    <w:tmpl w:val="A892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96378"/>
    <w:multiLevelType w:val="hybridMultilevel"/>
    <w:tmpl w:val="597C4B1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7AE60D8F"/>
    <w:multiLevelType w:val="hybridMultilevel"/>
    <w:tmpl w:val="D67C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874D5"/>
    <w:multiLevelType w:val="hybridMultilevel"/>
    <w:tmpl w:val="E4681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34BF2"/>
    <w:multiLevelType w:val="hybridMultilevel"/>
    <w:tmpl w:val="5F56D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90894"/>
    <w:multiLevelType w:val="hybridMultilevel"/>
    <w:tmpl w:val="F63AB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4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14"/>
  </w:num>
  <w:num w:numId="12">
    <w:abstractNumId w:val="0"/>
  </w:num>
  <w:num w:numId="13">
    <w:abstractNumId w:val="2"/>
  </w:num>
  <w:num w:numId="14">
    <w:abstractNumId w:val="11"/>
  </w:num>
  <w:num w:numId="15">
    <w:abstractNumId w:val="8"/>
  </w:num>
  <w:num w:numId="16">
    <w:abstractNumId w:val="12"/>
  </w:num>
  <w:num w:numId="17">
    <w:abstractNumId w:val="6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06"/>
    <w:rsid w:val="00052DCD"/>
    <w:rsid w:val="00075995"/>
    <w:rsid w:val="00080630"/>
    <w:rsid w:val="00090105"/>
    <w:rsid w:val="000D311B"/>
    <w:rsid w:val="0014338A"/>
    <w:rsid w:val="0015247D"/>
    <w:rsid w:val="001E4EDA"/>
    <w:rsid w:val="00211C5C"/>
    <w:rsid w:val="00232B1A"/>
    <w:rsid w:val="00270F0D"/>
    <w:rsid w:val="00291238"/>
    <w:rsid w:val="002C58F8"/>
    <w:rsid w:val="002F7AED"/>
    <w:rsid w:val="00300E8E"/>
    <w:rsid w:val="003219E8"/>
    <w:rsid w:val="00353B84"/>
    <w:rsid w:val="003B5FC7"/>
    <w:rsid w:val="004C3E0C"/>
    <w:rsid w:val="0053696B"/>
    <w:rsid w:val="00544762"/>
    <w:rsid w:val="006050C3"/>
    <w:rsid w:val="00670A3A"/>
    <w:rsid w:val="00682ABA"/>
    <w:rsid w:val="006C57D8"/>
    <w:rsid w:val="006E2B9C"/>
    <w:rsid w:val="006F7475"/>
    <w:rsid w:val="007C6DB2"/>
    <w:rsid w:val="007F05D2"/>
    <w:rsid w:val="00860C16"/>
    <w:rsid w:val="008A4407"/>
    <w:rsid w:val="008B4EFE"/>
    <w:rsid w:val="0096186C"/>
    <w:rsid w:val="009869D9"/>
    <w:rsid w:val="009A3E6D"/>
    <w:rsid w:val="009E74F6"/>
    <w:rsid w:val="00A03010"/>
    <w:rsid w:val="00A10306"/>
    <w:rsid w:val="00A81FA1"/>
    <w:rsid w:val="00AA3D1A"/>
    <w:rsid w:val="00AB6E3F"/>
    <w:rsid w:val="00AD1C2B"/>
    <w:rsid w:val="00AD422E"/>
    <w:rsid w:val="00AE0E2E"/>
    <w:rsid w:val="00AE64DD"/>
    <w:rsid w:val="00B2526D"/>
    <w:rsid w:val="00B26DF8"/>
    <w:rsid w:val="00B763EE"/>
    <w:rsid w:val="00B83B3F"/>
    <w:rsid w:val="00C329F6"/>
    <w:rsid w:val="00D304B6"/>
    <w:rsid w:val="00D639CE"/>
    <w:rsid w:val="00DA5174"/>
    <w:rsid w:val="00DA6CC1"/>
    <w:rsid w:val="00E35265"/>
    <w:rsid w:val="00E713E0"/>
    <w:rsid w:val="00ED4731"/>
    <w:rsid w:val="00EF15DA"/>
    <w:rsid w:val="00F1256A"/>
    <w:rsid w:val="00F4563A"/>
    <w:rsid w:val="00FA343C"/>
    <w:rsid w:val="00FB3925"/>
    <w:rsid w:val="00FC7C6F"/>
    <w:rsid w:val="00FD1D99"/>
    <w:rsid w:val="00FD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EA45"/>
  <w15:docId w15:val="{DD481197-82E6-4973-9E26-6EBB10E2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3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0306"/>
  </w:style>
  <w:style w:type="paragraph" w:styleId="a3">
    <w:name w:val="List Paragraph"/>
    <w:basedOn w:val="a"/>
    <w:uiPriority w:val="34"/>
    <w:qFormat/>
    <w:rsid w:val="00270F0D"/>
    <w:pPr>
      <w:ind w:left="720"/>
      <w:contextualSpacing/>
    </w:pPr>
  </w:style>
  <w:style w:type="paragraph" w:styleId="3">
    <w:name w:val="Body Text Indent 3"/>
    <w:basedOn w:val="a"/>
    <w:link w:val="30"/>
    <w:rsid w:val="00232B1A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232B1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andard">
    <w:name w:val="Standard"/>
    <w:rsid w:val="00232B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rsid w:val="00B763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3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A03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0301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brovylog.ru/pravila-fanpar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brovylog.ru/ev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instructor.school@gmail.com" TargetMode="External"/><Relationship Id="rId5" Type="http://schemas.openxmlformats.org/officeDocument/2006/relationships/hyperlink" Target="https://bobrovylog.ru/pravila-fanpark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1456</Words>
  <Characters>8301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№1 </vt:lpstr>
      <vt:lpstr>к Положению по проведению детских</vt:lpstr>
      <vt:lpstr>соревнований «Снежные бобронавты. Сноуборд» </vt:lpstr>
      <vt:lpstr>II этап 4-13 лет</vt:lpstr>
      <vt:lpstr/>
      <vt:lpstr/>
      <vt:lpstr>Приложение №2 </vt:lpstr>
      <vt:lpstr>к Положению по проведению детских</vt:lpstr>
      <vt:lpstr>соревнований «Снежные бобронавты. Сноуборд» </vt:lpstr>
    </vt:vector>
  </TitlesOfParts>
  <Company>DG Win&amp;Soft</Company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Inet</dc:creator>
  <cp:lastModifiedBy>Иванова Елена Петровна</cp:lastModifiedBy>
  <cp:revision>4</cp:revision>
  <cp:lastPrinted>2022-01-15T09:24:00Z</cp:lastPrinted>
  <dcterms:created xsi:type="dcterms:W3CDTF">2022-02-15T09:28:00Z</dcterms:created>
  <dcterms:modified xsi:type="dcterms:W3CDTF">2022-02-18T04:47:00Z</dcterms:modified>
</cp:coreProperties>
</file>