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2E112C" w14:paraId="3399268E" w14:textId="77777777" w:rsidTr="00A6794B">
        <w:trPr>
          <w:trHeight w:val="2545"/>
        </w:trPr>
        <w:tc>
          <w:tcPr>
            <w:tcW w:w="2943" w:type="dxa"/>
            <w:shd w:val="clear" w:color="auto" w:fill="auto"/>
          </w:tcPr>
          <w:p w14:paraId="3A41F5C5" w14:textId="77777777" w:rsidR="002E112C" w:rsidRDefault="002E112C" w:rsidP="00A6794B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1568E71C" wp14:editId="7476E89F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0F7E4C07" w14:textId="77777777" w:rsidR="002E112C" w:rsidRDefault="002E112C" w:rsidP="00A6794B">
            <w:pPr>
              <w:ind w:left="-253"/>
            </w:pPr>
            <w:r>
              <w:object w:dxaOrig="5355" w:dyaOrig="2535" w14:anchorId="0969C8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08759846" r:id="rId8"/>
              </w:object>
            </w:r>
          </w:p>
          <w:p w14:paraId="7B376AA0" w14:textId="77777777" w:rsidR="002E112C" w:rsidRDefault="002E112C" w:rsidP="00A6794B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18028446" w14:textId="77777777" w:rsidR="002E112C" w:rsidRPr="00F07609" w:rsidRDefault="002E112C" w:rsidP="00A6794B">
            <w:r>
              <w:t>на № ______________________________</w:t>
            </w:r>
          </w:p>
        </w:tc>
      </w:tr>
    </w:tbl>
    <w:p w14:paraId="5FA2FC53" w14:textId="77777777" w:rsidR="00B7504E" w:rsidRDefault="00B7504E" w:rsidP="00B7504E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26C89A15" w14:textId="6CAE178E" w:rsidR="00B7504E" w:rsidRDefault="00B7504E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6DCA92FA" w14:textId="77777777" w:rsidR="008A3DF7" w:rsidRDefault="008A3DF7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78CBCCC0" w14:textId="77777777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3D7AD9A3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2CFC0DAB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298F5148" w14:textId="77777777" w:rsidTr="008A3DF7">
        <w:trPr>
          <w:trHeight w:hRule="exact"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2F96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0F0" w14:textId="4267C2DA" w:rsidR="00210116" w:rsidRPr="00220402" w:rsidRDefault="008A3DF7" w:rsidP="000C1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3DF7">
              <w:rPr>
                <w:rFonts w:ascii="Tahoma" w:hAnsi="Tahoma" w:cs="Tahoma"/>
                <w:sz w:val="20"/>
                <w:szCs w:val="20"/>
              </w:rPr>
              <w:t>Разработка рабочей документации АУПС, СОУЭ</w:t>
            </w:r>
          </w:p>
        </w:tc>
      </w:tr>
      <w:tr w:rsidR="00DD16F7" w:rsidRPr="00F93FAB" w14:paraId="3ECB855C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800" w14:textId="119B5671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</w:t>
            </w:r>
            <w:r w:rsidR="005066ED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  <w:r w:rsidR="00B46667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7D4" w14:textId="71F587FF" w:rsidR="00A76C18" w:rsidRPr="00652C06" w:rsidRDefault="008A3DF7" w:rsidP="00771ADB">
            <w:pPr>
              <w:rPr>
                <w:rFonts w:ascii="Tahoma" w:hAnsi="Tahoma" w:cs="Tahoma"/>
                <w:sz w:val="20"/>
                <w:szCs w:val="20"/>
              </w:rPr>
            </w:pPr>
            <w:r w:rsidRPr="008A3DF7">
              <w:rPr>
                <w:rFonts w:ascii="Tahoma" w:hAnsi="Tahoma" w:cs="Tahoma"/>
                <w:sz w:val="20"/>
                <w:szCs w:val="20"/>
              </w:rPr>
              <w:t>В согласованные с Заказчиком сроки</w:t>
            </w:r>
          </w:p>
        </w:tc>
      </w:tr>
      <w:tr w:rsidR="00DD16F7" w:rsidRPr="00F93FAB" w14:paraId="72C75CCF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FFE" w14:textId="3C11754E" w:rsidR="00DD16F7" w:rsidRPr="00F93FAB" w:rsidRDefault="008A3DF7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762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17838B6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6C247D59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1C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4EE9BA5D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79F6583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8A3DF7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390649BA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8A3DF7">
              <w:rPr>
                <w:rFonts w:ascii="Tahoma" w:hAnsi="Tahoma" w:cs="Tahoma"/>
                <w:sz w:val="20"/>
                <w:szCs w:val="20"/>
              </w:rPr>
              <w:t xml:space="preserve">При </w:t>
            </w:r>
            <w:r w:rsidR="001C1B5A" w:rsidRPr="008A3DF7">
              <w:rPr>
                <w:rFonts w:ascii="Tahoma" w:hAnsi="Tahoma" w:cs="Tahoma"/>
                <w:sz w:val="20"/>
                <w:szCs w:val="20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473737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1E203B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0C2AC132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82F" w14:textId="6E47DDC3" w:rsidR="00DD16F7" w:rsidRPr="00F93FAB" w:rsidRDefault="008A3DF7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DFE" w14:textId="035DBF15" w:rsidR="00DD16F7" w:rsidRPr="004D7DF4" w:rsidRDefault="00DD16F7" w:rsidP="00C468D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A3DF7">
              <w:rPr>
                <w:rFonts w:ascii="Tahoma" w:hAnsi="Tahoma" w:cs="Tahoma"/>
                <w:sz w:val="20"/>
                <w:szCs w:val="20"/>
                <w:u w:val="single"/>
              </w:rPr>
              <w:t>22.03.2022</w:t>
            </w:r>
            <w:r w:rsidR="00B4666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3BB943A6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1D2" w14:textId="4109E470" w:rsidR="00DD16F7" w:rsidRPr="00F93FAB" w:rsidRDefault="008A3DF7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A25" w14:textId="0ED27494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8A3DF7">
              <w:rPr>
                <w:rFonts w:ascii="Tahoma" w:hAnsi="Tahoma" w:cs="Tahoma"/>
                <w:sz w:val="20"/>
                <w:szCs w:val="20"/>
                <w:u w:val="single"/>
              </w:rPr>
              <w:t>18.04.2022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22979E19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18B6" w14:textId="56A3F838" w:rsidR="00DD16F7" w:rsidRPr="00F93FAB" w:rsidRDefault="008A3DF7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DD16F7"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DD0D" w14:textId="432345DB" w:rsidR="00433D3E" w:rsidRDefault="00433D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F27D4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D3A1AE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79261DCD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652292C" w14:textId="05CB1410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926410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926410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590265CF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4C089475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03439AE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6E956E46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75B457C2" w14:textId="66E0D8A0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926410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926410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764604" w:rsidRPr="00F93FAB" w14:paraId="406F964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8DC" w14:textId="396FD13C" w:rsidR="00764604" w:rsidRPr="00F93FAB" w:rsidRDefault="008A3DF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71A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1182CFB8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2676F34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352201EC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4B08104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2525ED4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1D0CC5E8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0E11156C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14:paraId="66EDB3C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EB8" w14:textId="4242137A" w:rsidR="00764604" w:rsidRPr="00796173" w:rsidRDefault="008A3DF7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9A8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№1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0030B072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0841F161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D4C" w14:textId="68F1A75C" w:rsidR="00764604" w:rsidRPr="00F93FAB" w:rsidRDefault="004D50BB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9B6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4712916F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2E6232C1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4D50BB" w:rsidRPr="00F93FAB" w14:paraId="1D52661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E79" w14:textId="520B0ED6" w:rsidR="004D50BB" w:rsidRDefault="004D50BB" w:rsidP="004D50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D6E" w14:textId="77777777" w:rsidR="004D50BB" w:rsidRDefault="004D50BB" w:rsidP="004D50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2424F723" w14:textId="1E635BE7" w:rsidR="004D50BB" w:rsidRPr="002E112C" w:rsidRDefault="004D50BB" w:rsidP="004D50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84DF2">
              <w:rPr>
                <w:rFonts w:ascii="Tahoma" w:hAnsi="Tahoma" w:cs="Tahoma"/>
                <w:sz w:val="20"/>
                <w:szCs w:val="20"/>
              </w:rPr>
              <w:t xml:space="preserve">  о наличии </w:t>
            </w:r>
            <w:r w:rsidRPr="002E112C">
              <w:rPr>
                <w:rFonts w:ascii="Tahoma" w:hAnsi="Tahoma" w:cs="Tahoma"/>
                <w:sz w:val="20"/>
                <w:szCs w:val="20"/>
              </w:rPr>
              <w:t>у поставщика кадровых ресурсов, необходимых для выполнения работ / оказания услуг в соответствии с предметом закупки. (информационное письмо): аттестованных специалистов на разработку документации</w:t>
            </w:r>
            <w:r w:rsidRPr="002E112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1B7A56F" w14:textId="45EFE92A" w:rsidR="004D50BB" w:rsidRPr="00E97E1F" w:rsidRDefault="004D50BB" w:rsidP="004D50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112C">
              <w:rPr>
                <w:rFonts w:ascii="Tahoma" w:hAnsi="Tahoma" w:cs="Tahoma"/>
                <w:sz w:val="20"/>
                <w:szCs w:val="20"/>
              </w:rPr>
              <w:t xml:space="preserve">- о наличии опыта </w:t>
            </w:r>
            <w:r w:rsidRPr="002E112C">
              <w:rPr>
                <w:rFonts w:ascii="Tahoma" w:hAnsi="Tahoma" w:cs="Tahoma"/>
                <w:sz w:val="20"/>
                <w:szCs w:val="20"/>
              </w:rPr>
              <w:t>выполнения аналогичных работ (информационная справка)</w:t>
            </w:r>
          </w:p>
        </w:tc>
      </w:tr>
      <w:tr w:rsidR="004D50BB" w:rsidRPr="00F93FAB" w14:paraId="129EC29C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3C5" w14:textId="2383F4E6" w:rsidR="004D50BB" w:rsidRPr="00F93FAB" w:rsidRDefault="004D50BB" w:rsidP="004D50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80D" w14:textId="77777777" w:rsidR="004D50BB" w:rsidRPr="00F93FAB" w:rsidRDefault="004D50BB" w:rsidP="004D50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4D50BB" w:rsidRPr="00F93FAB" w14:paraId="311093E0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61F" w14:textId="5625EE02" w:rsidR="004D50BB" w:rsidRDefault="004D50BB" w:rsidP="004D50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017" w14:textId="77777777" w:rsidR="004D50BB" w:rsidRPr="00417DD2" w:rsidRDefault="004D50BB" w:rsidP="004D50BB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4D50BB" w:rsidRPr="00F93FAB" w14:paraId="73EFB8A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2F8" w14:textId="1944B5C4" w:rsidR="004D50BB" w:rsidRDefault="004D50BB" w:rsidP="004D50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F95" w14:textId="77777777" w:rsidR="004D50BB" w:rsidRPr="00A92BF1" w:rsidRDefault="004D50BB" w:rsidP="004D50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4D50BB" w:rsidRPr="00F93FAB" w14:paraId="26F1D9CF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A1F" w14:textId="52C2D67D" w:rsidR="004D50BB" w:rsidRDefault="004D50BB" w:rsidP="004D50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DCD" w14:textId="77777777" w:rsidR="004D50BB" w:rsidRPr="00A92BF1" w:rsidRDefault="004D50BB" w:rsidP="004D50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273DA91A" w14:textId="77777777"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14:paraId="038D0831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3620E68F" w14:textId="41D8A9BE" w:rsidR="00197174" w:rsidRPr="00F93FAB" w:rsidRDefault="006503EC" w:rsidP="0019717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D2D64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6D2D64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8A3DF7" w:rsidRPr="001C2FFC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8A3DF7" w:rsidRPr="001C2FF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97174">
        <w:rPr>
          <w:rFonts w:ascii="Tahoma" w:hAnsi="Tahoma" w:cs="Tahoma"/>
          <w:sz w:val="20"/>
          <w:szCs w:val="20"/>
        </w:rPr>
        <w:t xml:space="preserve"> Мезенцеву Андрею Васильевичу.</w:t>
      </w:r>
    </w:p>
    <w:p w14:paraId="49C1D231" w14:textId="3B93F625" w:rsidR="00E208B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208B1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E208B1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E208B1" w:rsidRPr="00352776">
        <w:rPr>
          <w:rFonts w:ascii="Tahoma" w:hAnsi="Tahoma" w:cs="Tahoma"/>
          <w:sz w:val="20"/>
          <w:szCs w:val="20"/>
        </w:rPr>
        <w:t>электронной почты,</w:t>
      </w:r>
      <w:r w:rsidR="00E208B1" w:rsidRPr="00F93FAB">
        <w:rPr>
          <w:rFonts w:ascii="Tahoma" w:hAnsi="Tahoma" w:cs="Tahoma"/>
          <w:sz w:val="20"/>
          <w:szCs w:val="20"/>
        </w:rPr>
        <w:t xml:space="preserve"> в адрес </w:t>
      </w:r>
      <w:r w:rsidR="00E208B1">
        <w:rPr>
          <w:rFonts w:ascii="Tahoma" w:hAnsi="Tahoma" w:cs="Tahoma"/>
          <w:sz w:val="20"/>
          <w:szCs w:val="20"/>
        </w:rPr>
        <w:t>Лавицкой</w:t>
      </w:r>
      <w:r w:rsidR="00E208B1"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="00E208B1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E208B1">
        <w:rPr>
          <w:rFonts w:ascii="Tahoma" w:hAnsi="Tahoma" w:cs="Tahoma"/>
          <w:sz w:val="20"/>
          <w:szCs w:val="20"/>
        </w:rPr>
        <w:t xml:space="preserve"> </w:t>
      </w:r>
      <w:r w:rsidR="00E208B1" w:rsidRPr="00352776">
        <w:rPr>
          <w:rFonts w:ascii="Tahoma" w:hAnsi="Tahoma" w:cs="Tahoma"/>
          <w:sz w:val="20"/>
          <w:szCs w:val="20"/>
        </w:rPr>
        <w:t>на имя Генерального директора ООО «Ренонс» – Гавриловой Елены Александровны</w:t>
      </w:r>
      <w:r w:rsidR="00B51F70">
        <w:rPr>
          <w:rFonts w:ascii="Tahoma" w:hAnsi="Tahoma" w:cs="Tahoma"/>
          <w:sz w:val="20"/>
          <w:szCs w:val="20"/>
        </w:rPr>
        <w:t>, или в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</w:t>
      </w:r>
      <w:r w:rsidR="00E208B1" w:rsidRPr="00352776">
        <w:rPr>
          <w:rFonts w:ascii="Tahoma" w:hAnsi="Tahoma" w:cs="Tahoma"/>
          <w:sz w:val="20"/>
          <w:szCs w:val="20"/>
        </w:rPr>
        <w:lastRenderedPageBreak/>
        <w:t>Красноярск, ул. Сибирская, д. 92, стр. 23, приемная Генерального директора ООО «Ренонс»</w:t>
      </w:r>
      <w:r w:rsidR="00E208B1">
        <w:rPr>
          <w:rFonts w:ascii="Tahoma" w:hAnsi="Tahoma" w:cs="Tahoma"/>
          <w:sz w:val="20"/>
          <w:szCs w:val="20"/>
        </w:rPr>
        <w:t xml:space="preserve">. </w:t>
      </w:r>
      <w:r w:rsidR="00926410">
        <w:rPr>
          <w:rFonts w:ascii="Tahoma" w:hAnsi="Tahoma" w:cs="Tahoma"/>
          <w:sz w:val="20"/>
          <w:szCs w:val="20"/>
        </w:rPr>
        <w:t xml:space="preserve">В </w:t>
      </w:r>
      <w:r w:rsidR="00926410" w:rsidRPr="00352776">
        <w:rPr>
          <w:rFonts w:ascii="Tahoma" w:hAnsi="Tahoma" w:cs="Tahoma"/>
          <w:sz w:val="20"/>
          <w:szCs w:val="20"/>
        </w:rPr>
        <w:t>бумажном</w:t>
      </w:r>
      <w:r w:rsidR="00E208B1"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2BA97CFD" w14:textId="77777777" w:rsidR="00E208B1" w:rsidRPr="00352776" w:rsidRDefault="00E208B1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02CD1ED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27E26AB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6C9E6973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140E91B2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606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FF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4D36D17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0C6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DD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439811F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26E" w14:textId="2A075210" w:rsidR="00764604" w:rsidRPr="00247010" w:rsidRDefault="004D50B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>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6C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519ADD60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5A9" w14:textId="4664B395" w:rsidR="00764604" w:rsidRPr="00247010" w:rsidRDefault="004D50B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>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57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6133E1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017" w14:textId="5C90C0BA" w:rsidR="00764604" w:rsidRPr="00247010" w:rsidRDefault="004D50B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>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1A1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AD7227D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178C" w14:textId="50F5351B" w:rsidR="00764604" w:rsidRPr="00247010" w:rsidRDefault="004D50B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7646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BF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1241122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DA4" w14:textId="1963D826" w:rsidR="00764604" w:rsidRPr="00247010" w:rsidRDefault="004D50B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231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E08A15D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EC7" w14:textId="79112B4B" w:rsidR="00764604" w:rsidRPr="00796173" w:rsidRDefault="004D50BB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8C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A932ED3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6319" w14:textId="06C0BDE7" w:rsidR="00764604" w:rsidRPr="00247010" w:rsidRDefault="004D50B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8BA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4D50BB" w:rsidRPr="00247010" w14:paraId="1476F138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D87" w14:textId="318B97C5" w:rsidR="004D50BB" w:rsidRDefault="004D50BB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FB8" w14:textId="321C55D5" w:rsidR="004D50BB" w:rsidRPr="00247010" w:rsidRDefault="004D50BB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665F725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B78" w14:textId="1EF257F2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26410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77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25BEF60C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B42" w14:textId="6432A868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26410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0D46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7A27CDFA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601" w14:textId="1961822D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2641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E51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4230D8CB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6E1" w14:textId="3BB11927" w:rsidR="00C677B4" w:rsidRDefault="00765DD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26410">
              <w:rPr>
                <w:rFonts w:ascii="Tahoma" w:hAnsi="Tahoma" w:cs="Tahoma"/>
                <w:sz w:val="20"/>
                <w:szCs w:val="20"/>
              </w:rPr>
              <w:t>4</w:t>
            </w:r>
            <w:r w:rsidR="00C677B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7B4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66F9CCDE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8355AC9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51E88757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609D08E4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036B0F70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3D3BF1C9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3FB78B67" w14:textId="38C85131" w:rsidR="00764604" w:rsidRPr="00F93FAB" w:rsidRDefault="00B46667" w:rsidP="000342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764604"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="00764604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764604" w:rsidRPr="00F93FAB">
        <w:rPr>
          <w:rFonts w:ascii="Tahoma" w:hAnsi="Tahoma" w:cs="Tahoma"/>
          <w:b/>
          <w:sz w:val="20"/>
          <w:szCs w:val="20"/>
        </w:rPr>
        <w:tab/>
      </w:r>
      <w:r w:rsidR="00764604" w:rsidRPr="00F93FAB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r w:rsidR="00764604" w:rsidRPr="00F93FAB">
        <w:rPr>
          <w:rFonts w:ascii="Tahoma" w:hAnsi="Tahoma" w:cs="Tahoma"/>
          <w:b/>
          <w:sz w:val="20"/>
          <w:szCs w:val="20"/>
        </w:rPr>
        <w:t xml:space="preserve">        Е.А. Гаврилова</w:t>
      </w:r>
    </w:p>
    <w:p w14:paraId="7F6BD105" w14:textId="77777777"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663EAE84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9880" w14:textId="77777777" w:rsidR="00922415" w:rsidRDefault="00922415" w:rsidP="006810CA">
      <w:r>
        <w:separator/>
      </w:r>
    </w:p>
  </w:endnote>
  <w:endnote w:type="continuationSeparator" w:id="0">
    <w:p w14:paraId="0A8528CA" w14:textId="77777777" w:rsidR="00922415" w:rsidRDefault="00922415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2C50" w14:textId="77777777" w:rsidR="00922415" w:rsidRDefault="00922415" w:rsidP="006810CA">
      <w:r>
        <w:separator/>
      </w:r>
    </w:p>
  </w:footnote>
  <w:footnote w:type="continuationSeparator" w:id="0">
    <w:p w14:paraId="6199AA42" w14:textId="77777777" w:rsidR="00922415" w:rsidRDefault="00922415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5944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796"/>
    <w:rsid w:val="00165D31"/>
    <w:rsid w:val="00166CD5"/>
    <w:rsid w:val="00171C56"/>
    <w:rsid w:val="00182FFB"/>
    <w:rsid w:val="00187123"/>
    <w:rsid w:val="00197174"/>
    <w:rsid w:val="001A0507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D4722"/>
    <w:rsid w:val="002E112C"/>
    <w:rsid w:val="002E32ED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50BB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57DC1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A4DAD"/>
    <w:rsid w:val="006D2D64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1A84"/>
    <w:rsid w:val="00816A1F"/>
    <w:rsid w:val="008303F4"/>
    <w:rsid w:val="0086690E"/>
    <w:rsid w:val="00866A9B"/>
    <w:rsid w:val="0087038E"/>
    <w:rsid w:val="00873845"/>
    <w:rsid w:val="00876ABA"/>
    <w:rsid w:val="00880431"/>
    <w:rsid w:val="00897069"/>
    <w:rsid w:val="008A3DF7"/>
    <w:rsid w:val="008B566A"/>
    <w:rsid w:val="008C6098"/>
    <w:rsid w:val="008F0583"/>
    <w:rsid w:val="0090172A"/>
    <w:rsid w:val="00922415"/>
    <w:rsid w:val="00926410"/>
    <w:rsid w:val="009315A0"/>
    <w:rsid w:val="00932F89"/>
    <w:rsid w:val="00933014"/>
    <w:rsid w:val="00961D0E"/>
    <w:rsid w:val="0099100D"/>
    <w:rsid w:val="009950B0"/>
    <w:rsid w:val="009B1C24"/>
    <w:rsid w:val="009B594C"/>
    <w:rsid w:val="009C4748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11121"/>
    <w:rsid w:val="00B20AAF"/>
    <w:rsid w:val="00B30D2F"/>
    <w:rsid w:val="00B33738"/>
    <w:rsid w:val="00B45F76"/>
    <w:rsid w:val="00B46667"/>
    <w:rsid w:val="00B51F70"/>
    <w:rsid w:val="00B52F42"/>
    <w:rsid w:val="00B62841"/>
    <w:rsid w:val="00B7504E"/>
    <w:rsid w:val="00BA342F"/>
    <w:rsid w:val="00BC3F5B"/>
    <w:rsid w:val="00BD3441"/>
    <w:rsid w:val="00BF4852"/>
    <w:rsid w:val="00BF763E"/>
    <w:rsid w:val="00C005DF"/>
    <w:rsid w:val="00C015D1"/>
    <w:rsid w:val="00C101F2"/>
    <w:rsid w:val="00C44603"/>
    <w:rsid w:val="00C468DD"/>
    <w:rsid w:val="00C4727B"/>
    <w:rsid w:val="00C504AF"/>
    <w:rsid w:val="00C633B4"/>
    <w:rsid w:val="00C677B4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824A5"/>
    <w:rsid w:val="00D84E24"/>
    <w:rsid w:val="00D9021F"/>
    <w:rsid w:val="00D92234"/>
    <w:rsid w:val="00DB109B"/>
    <w:rsid w:val="00DD16F7"/>
    <w:rsid w:val="00DE0F19"/>
    <w:rsid w:val="00DE7F13"/>
    <w:rsid w:val="00DF0CC7"/>
    <w:rsid w:val="00DF7E37"/>
    <w:rsid w:val="00E0367D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27D46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7D8F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rist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zents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5</cp:revision>
  <cp:lastPrinted>2019-12-18T09:25:00Z</cp:lastPrinted>
  <dcterms:created xsi:type="dcterms:W3CDTF">2021-11-19T02:40:00Z</dcterms:created>
  <dcterms:modified xsi:type="dcterms:W3CDTF">2022-03-14T03:44:00Z</dcterms:modified>
</cp:coreProperties>
</file>