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7C473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C9E99B" wp14:editId="1413A91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14B9427" wp14:editId="5B7F751B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7B785D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3A1020F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62D8C93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31AD60E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6AA6A0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D8730E1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66AD8AB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C06E30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F4135C6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3B8D4C9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34C7CD0E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7012681A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D309B5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CC52A9C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30064C2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04EFB1E3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6484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E764" w14:textId="0682E924" w:rsidR="00525404" w:rsidRPr="00220402" w:rsidRDefault="009B1BA9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BA9">
              <w:rPr>
                <w:rFonts w:ascii="Tahoma" w:hAnsi="Tahoma" w:cs="Tahoma"/>
                <w:sz w:val="20"/>
                <w:szCs w:val="20"/>
              </w:rPr>
              <w:t xml:space="preserve">Поставка расходных СИЗ согласно нормам </w:t>
            </w:r>
            <w:proofErr w:type="spellStart"/>
            <w:r w:rsidRPr="009B1BA9">
              <w:rPr>
                <w:rFonts w:ascii="Tahoma" w:hAnsi="Tahoma" w:cs="Tahoma"/>
                <w:sz w:val="20"/>
                <w:szCs w:val="20"/>
              </w:rPr>
              <w:t>ОТиТБ</w:t>
            </w:r>
            <w:proofErr w:type="spellEnd"/>
          </w:p>
        </w:tc>
      </w:tr>
      <w:tr w:rsidR="00525404" w:rsidRPr="00F93FAB" w14:paraId="5766B026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FAA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94F1" w14:textId="0E77619A" w:rsidR="00525404" w:rsidRPr="00652C06" w:rsidRDefault="00D1042A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9B1BA9">
              <w:rPr>
                <w:rFonts w:ascii="Tahoma" w:hAnsi="Tahoma" w:cs="Tahoma"/>
                <w:sz w:val="20"/>
                <w:szCs w:val="20"/>
              </w:rPr>
              <w:t>31.12.202</w:t>
            </w:r>
            <w:r w:rsidR="00197A6F">
              <w:rPr>
                <w:rFonts w:ascii="Tahoma" w:hAnsi="Tahoma" w:cs="Tahoma"/>
                <w:sz w:val="20"/>
                <w:szCs w:val="20"/>
              </w:rPr>
              <w:t>2</w:t>
            </w:r>
            <w:r w:rsidR="009B1BA9">
              <w:rPr>
                <w:rFonts w:ascii="Tahoma" w:hAnsi="Tahoma" w:cs="Tahoma"/>
                <w:sz w:val="20"/>
                <w:szCs w:val="20"/>
              </w:rPr>
              <w:t xml:space="preserve"> г. (по заявке)</w:t>
            </w:r>
          </w:p>
        </w:tc>
      </w:tr>
      <w:tr w:rsidR="00525404" w:rsidRPr="00F93FAB" w14:paraId="2BF52988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906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76C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024A062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CDA5623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F276C5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674E8B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047C0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100EB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9116DB4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3CAA6988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709F69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EA93223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036FD4BB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FE7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7CE2" w14:textId="24C83F6E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97A6F">
              <w:rPr>
                <w:rFonts w:ascii="Tahoma" w:hAnsi="Tahoma" w:cs="Tahoma"/>
                <w:sz w:val="20"/>
                <w:szCs w:val="20"/>
                <w:u w:val="single"/>
              </w:rPr>
              <w:t>26.11.2021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51FEEC4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A95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D979" w14:textId="5E4A3EF1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197A6F">
              <w:rPr>
                <w:rFonts w:ascii="Tahoma" w:hAnsi="Tahoma" w:cs="Tahoma"/>
                <w:sz w:val="20"/>
                <w:szCs w:val="20"/>
                <w:u w:val="single"/>
              </w:rPr>
              <w:t>17.12.2021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55A66B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7C02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26D2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8936A9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A6CAD0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63773C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862ACD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7C8E338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765BF0D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4033AC31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1961BB4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692F27C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3EB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C4B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42C92AB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A79B6C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6A66D95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6ADF7D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5B0AB7C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4538DC4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3167763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7CE3A04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94B3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7DD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00F0FF3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0C811D8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130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50D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580913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04FB28B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A09281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3270" w14:textId="77777777" w:rsidR="00525404" w:rsidRPr="00BF4852" w:rsidRDefault="001E5C7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C09B" w14:textId="77777777" w:rsidR="00D1042A" w:rsidRPr="00712187" w:rsidRDefault="00D1042A" w:rsidP="00197A6F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53FA386" w14:textId="69E99132" w:rsidR="00525404" w:rsidRDefault="00D1042A" w:rsidP="00197A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поставки (в днях)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  <w:r w:rsidR="00197A6F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DBEC144" w14:textId="0925860D" w:rsidR="009B1BA9" w:rsidRPr="00E97E1F" w:rsidRDefault="009B1BA9" w:rsidP="00197A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197A6F">
              <w:rPr>
                <w:rFonts w:ascii="Tahoma" w:hAnsi="Tahoma" w:cs="Tahoma"/>
                <w:sz w:val="20"/>
                <w:szCs w:val="20"/>
              </w:rPr>
              <w:t xml:space="preserve">о наличии </w:t>
            </w:r>
            <w:r w:rsidR="00197A6F" w:rsidRPr="00197A6F">
              <w:rPr>
                <w:rFonts w:ascii="Tahoma" w:hAnsi="Tahoma" w:cs="Tahoma"/>
                <w:sz w:val="20"/>
                <w:szCs w:val="20"/>
              </w:rPr>
              <w:t>Доставк</w:t>
            </w:r>
            <w:r w:rsidR="00197A6F" w:rsidRPr="00197A6F">
              <w:rPr>
                <w:rFonts w:ascii="Tahoma" w:hAnsi="Tahoma" w:cs="Tahoma"/>
                <w:sz w:val="20"/>
                <w:szCs w:val="20"/>
              </w:rPr>
              <w:t>и</w:t>
            </w:r>
            <w:r w:rsidR="00197A6F" w:rsidRPr="00197A6F">
              <w:rPr>
                <w:rFonts w:ascii="Tahoma" w:hAnsi="Tahoma" w:cs="Tahoma"/>
                <w:sz w:val="20"/>
                <w:szCs w:val="20"/>
              </w:rPr>
              <w:t xml:space="preserve"> ТМЦ за счет Поставщика/ Заказчика</w:t>
            </w:r>
          </w:p>
        </w:tc>
      </w:tr>
      <w:tr w:rsidR="00525404" w:rsidRPr="00F93FAB" w14:paraId="11E9AA9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F04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1D5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3A41ED4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D1A7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C93D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85C6FC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4E2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F395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2033A67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C8B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F123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88588B4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5DA560E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42429E2" w14:textId="77777777"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4A6791ED" w14:textId="77777777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02560E3D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A6CE52B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EA08680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F54D236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482B987D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493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B17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7A0DA7A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5DC16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085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8DB8B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460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330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457895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B21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826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517A26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B30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114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B432F4F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CE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047F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48EB509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EC3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30B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91EC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CF2F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EA2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DA75E2B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5A7C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F72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B3BE47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9101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B71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1BBAED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8845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98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676E249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FDDF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26A8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F83840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C9B0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1D2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68CE37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0937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4273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5FFDE3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3FDD468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BCA522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6BBD863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0D3D29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942AB3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DAF5E4E" w14:textId="77777777"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</w:t>
      </w:r>
      <w:r w:rsidR="001E5C72">
        <w:rPr>
          <w:rFonts w:ascii="Tahoma" w:hAnsi="Tahoma" w:cs="Tahoma"/>
          <w:b/>
          <w:sz w:val="20"/>
          <w:szCs w:val="20"/>
        </w:rPr>
        <w:t xml:space="preserve">    </w:t>
      </w:r>
      <w:r>
        <w:rPr>
          <w:rFonts w:ascii="Tahoma" w:hAnsi="Tahoma" w:cs="Tahoma"/>
          <w:b/>
          <w:sz w:val="20"/>
          <w:szCs w:val="20"/>
        </w:rPr>
        <w:t xml:space="preserve">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14:paraId="5BC1C3CE" w14:textId="77777777"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3819E23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0E9C7890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689FA" w14:textId="77777777" w:rsidR="00182FFB" w:rsidRDefault="00182FFB" w:rsidP="006810CA">
      <w:r>
        <w:separator/>
      </w:r>
    </w:p>
  </w:endnote>
  <w:endnote w:type="continuationSeparator" w:id="0">
    <w:p w14:paraId="7F135E90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C7DF3" w14:textId="77777777" w:rsidR="00182FFB" w:rsidRDefault="00182FFB" w:rsidP="006810CA">
      <w:r>
        <w:separator/>
      </w:r>
    </w:p>
  </w:footnote>
  <w:footnote w:type="continuationSeparator" w:id="0">
    <w:p w14:paraId="67EE5734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F7D6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47C0E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97A6F"/>
    <w:rsid w:val="001B1FEE"/>
    <w:rsid w:val="001B7CFC"/>
    <w:rsid w:val="001C1B5A"/>
    <w:rsid w:val="001E5C72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49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BA9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06268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A8DE5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1230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2020-03-27T07:47:00Z</cp:lastPrinted>
  <dcterms:created xsi:type="dcterms:W3CDTF">2020-12-01T07:37:00Z</dcterms:created>
  <dcterms:modified xsi:type="dcterms:W3CDTF">2021-11-11T05:29:00Z</dcterms:modified>
</cp:coreProperties>
</file>