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34CE5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126362" wp14:editId="7E7B5ED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DF37AA9" wp14:editId="60B583BA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4B29C861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CF90D41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97E2C31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8720269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8D328D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07D3CBBB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33B7ACE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7BE321AD" w14:textId="77777777"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</w:p>
    <w:p w14:paraId="538FD8D1" w14:textId="77777777"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07DA437" w14:textId="77777777"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F11A718" w14:textId="77777777"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6344511B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4EE86FB8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4612C9CC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14F3C863" w14:textId="77777777" w:rsidTr="00917197">
        <w:trPr>
          <w:trHeight w:hRule="exact" w:val="8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47CC9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FD64" w14:textId="64438EE6" w:rsidR="00367140" w:rsidRPr="00220402" w:rsidRDefault="000E6FE7" w:rsidP="0091719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E6FE7">
              <w:rPr>
                <w:rFonts w:ascii="Tahoma" w:hAnsi="Tahoma" w:cs="Tahoma"/>
                <w:sz w:val="20"/>
                <w:szCs w:val="20"/>
              </w:rPr>
              <w:t>Разработка проектно-сметной документации на реконструкцию объекта «Наружные водосточные сети (Наружные сети водопровода (Сети дождевой канализации))»</w:t>
            </w:r>
          </w:p>
        </w:tc>
      </w:tr>
      <w:tr w:rsidR="00DD16F7" w:rsidRPr="00F93FAB" w14:paraId="56651861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3662" w14:textId="6D2E740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0E6FE7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4530" w14:textId="395088BF" w:rsidR="00A76C18" w:rsidRPr="00652C06" w:rsidRDefault="00A427E6" w:rsidP="00771ADB">
            <w:pPr>
              <w:rPr>
                <w:rFonts w:ascii="Tahoma" w:hAnsi="Tahoma" w:cs="Tahoma"/>
                <w:sz w:val="20"/>
                <w:szCs w:val="20"/>
              </w:rPr>
            </w:pPr>
            <w:r w:rsidRPr="008C3CD1">
              <w:rPr>
                <w:rFonts w:ascii="Tahoma" w:hAnsi="Tahoma" w:cs="Tahoma"/>
                <w:sz w:val="20"/>
                <w:szCs w:val="20"/>
              </w:rPr>
              <w:t>В согласованные с Заказчиком сроки</w:t>
            </w:r>
          </w:p>
        </w:tc>
      </w:tr>
      <w:tr w:rsidR="00DD16F7" w:rsidRPr="00F93FAB" w14:paraId="25BCE190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2830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A94E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B42F684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 xml:space="preserve">Заказчик производит предоплату в размере 30% </w:t>
            </w:r>
            <w:r w:rsidR="00A1427D">
              <w:rPr>
                <w:rFonts w:ascii="Tahoma" w:hAnsi="Tahoma" w:cs="Tahoma"/>
                <w:sz w:val="20"/>
                <w:szCs w:val="20"/>
              </w:rPr>
              <w:t xml:space="preserve">стоимости этапа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52F81658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</w:t>
            </w:r>
            <w:r w:rsidR="00A1427D">
              <w:rPr>
                <w:rFonts w:ascii="Tahoma" w:hAnsi="Tahoma" w:cs="Tahoma"/>
                <w:sz w:val="20"/>
                <w:szCs w:val="20"/>
              </w:rPr>
              <w:t xml:space="preserve"> по этапу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27E197E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AA4C35B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917197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6DE71F98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6B40A7F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40382C7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237F2DE6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1FE9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1C3E" w14:textId="011E6E25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A427E6">
              <w:rPr>
                <w:rFonts w:ascii="Tahoma" w:hAnsi="Tahoma" w:cs="Tahoma"/>
                <w:sz w:val="20"/>
                <w:szCs w:val="20"/>
                <w:u w:val="single"/>
              </w:rPr>
              <w:t>16.09</w:t>
            </w:r>
            <w:r w:rsidR="000E6FE7">
              <w:rPr>
                <w:rFonts w:ascii="Tahoma" w:hAnsi="Tahoma" w:cs="Tahoma"/>
                <w:sz w:val="20"/>
                <w:szCs w:val="20"/>
                <w:u w:val="single"/>
              </w:rPr>
              <w:t>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5DB757E2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8CF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0930" w14:textId="77777777" w:rsidR="00A512B0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</w:p>
          <w:p w14:paraId="29F95825" w14:textId="77514203" w:rsidR="00DD16F7" w:rsidRPr="00F93FAB" w:rsidRDefault="00A427E6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u w:val="single"/>
              </w:rPr>
              <w:t>04.10.</w:t>
            </w:r>
            <w:r w:rsidR="000E6FE7">
              <w:rPr>
                <w:rFonts w:ascii="Tahoma" w:hAnsi="Tahoma" w:cs="Tahoma"/>
                <w:sz w:val="20"/>
                <w:szCs w:val="20"/>
                <w:u w:val="single"/>
              </w:rPr>
              <w:t>2021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="00DD16F7"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1ED247E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36E23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52A47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A512B0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083BF6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1952DBE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1ACB5F6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A512B0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A512B0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07179929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2F5B69D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60F88D43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A501E9A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2EB2DCED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917197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917197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43CA5E6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B15B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9F4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11CFB7D1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8CB84A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62ADB0B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C6174C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01CB0D9B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5D5B61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2B6A44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0E6FE7" w:rsidRPr="00F93FAB" w14:paraId="49266428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D5C1" w14:textId="7EBB4652" w:rsidR="000E6FE7" w:rsidRDefault="000E6FE7" w:rsidP="000E6FE7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2DFF" w14:textId="6E6EFDA8" w:rsidR="000E6FE7" w:rsidRPr="00331B16" w:rsidRDefault="000E6FE7" w:rsidP="000E6FE7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н</w:t>
            </w:r>
            <w:r w:rsidRPr="000E6FE7">
              <w:rPr>
                <w:rFonts w:ascii="Tahoma" w:hAnsi="Tahoma" w:cs="Tahoma"/>
                <w:sz w:val="20"/>
                <w:szCs w:val="20"/>
              </w:rPr>
              <w:t>аличие допуска СРО для предпроектных (обследование) и проектных работ (1. На выполнение инженерных изысканий для выполнения предпроектных работ, 2. На подготовку проектной документации)</w:t>
            </w:r>
          </w:p>
        </w:tc>
      </w:tr>
      <w:tr w:rsidR="00764604" w:rsidRPr="00F93FAB" w14:paraId="0F0C07A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E730" w14:textId="302FF132" w:rsidR="00764604" w:rsidRPr="00796173" w:rsidRDefault="000E6FE7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F381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6427841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47384C1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EB7C" w14:textId="51D63398" w:rsidR="00764604" w:rsidRPr="00F93FAB" w:rsidRDefault="000E6FE7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CF03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5BCE6D32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193FFF78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57513FD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588E" w14:textId="34BB421A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E6FE7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2FC0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F61D5BB" w14:textId="671911B7" w:rsidR="00596EA5" w:rsidRPr="00E97E1F" w:rsidRDefault="00165796" w:rsidP="002A3E7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9C4748" w:rsidRPr="009C474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E6FE7">
              <w:rPr>
                <w:rFonts w:ascii="Tahoma" w:hAnsi="Tahoma" w:cs="Tahoma"/>
                <w:sz w:val="20"/>
                <w:szCs w:val="20"/>
              </w:rPr>
              <w:t>н</w:t>
            </w:r>
            <w:r w:rsidR="000E6FE7" w:rsidRPr="000E6FE7">
              <w:rPr>
                <w:rFonts w:ascii="Tahoma" w:hAnsi="Tahoma" w:cs="Tahoma"/>
                <w:sz w:val="20"/>
                <w:szCs w:val="20"/>
              </w:rPr>
              <w:t>аличие у Исполнителя опыта выполнения работ / оказания услуг, связанного с предметом закупки. Предоставить в виде справки/сопроводительного письма</w:t>
            </w:r>
          </w:p>
        </w:tc>
      </w:tr>
      <w:tr w:rsidR="006E2F8A" w:rsidRPr="00F93FAB" w14:paraId="08FC6D0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3F27" w14:textId="50847FFC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E6FE7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9FA5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614839B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C1EB" w14:textId="4C46943D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E6FE7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316F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53F4EFA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7C93" w14:textId="1FB453F3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E6FE7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CB60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5773AD8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A1F9" w14:textId="3E21F8A0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E6FE7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B22A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0BD4FDB2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05154D7D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D4A7440" w14:textId="77777777" w:rsidR="00A512B0" w:rsidRPr="00F93FAB" w:rsidRDefault="006503EC" w:rsidP="00A512B0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A512B0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A512B0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A512B0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A512B0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A512B0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A512B0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A512B0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A512B0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A512B0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14:paraId="4C5A8BCC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 xml:space="preserve">на имя Генерального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8B1F510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6E134C7D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56A43E7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08BBF5B9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E8F28B8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E76F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143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6B7E6C6A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F12A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955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942965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017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F04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0C87458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1FD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3B7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F3DFCD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460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6F6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4852968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874D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7BF5D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1B2A202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22D5D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2ED3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E6FE7" w:rsidRPr="00247010" w14:paraId="3E4C535D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F05C" w14:textId="6895D46C" w:rsidR="000E6FE7" w:rsidRDefault="000E6FE7" w:rsidP="000E6FE7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DC55" w14:textId="3F14E9EA" w:rsidR="000E6FE7" w:rsidRDefault="000E6FE7" w:rsidP="000E6FE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E6FE7" w:rsidRPr="00247010" w14:paraId="53BA1D3A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F075" w14:textId="2DD9A3E4" w:rsidR="000E6FE7" w:rsidRPr="00796173" w:rsidRDefault="000E6FE7" w:rsidP="000E6FE7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8828" w14:textId="77777777" w:rsidR="000E6FE7" w:rsidRPr="00247010" w:rsidRDefault="000E6FE7" w:rsidP="000E6FE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E6FE7" w:rsidRPr="00247010" w14:paraId="7298C65B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02AD7" w14:textId="2FE2BD9D" w:rsidR="000E6FE7" w:rsidRPr="00247010" w:rsidRDefault="000E6FE7" w:rsidP="000E6FE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3BBD" w14:textId="77777777" w:rsidR="000E6FE7" w:rsidRPr="00247010" w:rsidRDefault="000E6FE7" w:rsidP="000E6FE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E6FE7" w:rsidRPr="00247010" w14:paraId="43F0C2D8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8545" w14:textId="5F79A4F1" w:rsidR="000E6FE7" w:rsidRPr="00BF4852" w:rsidRDefault="000E6FE7" w:rsidP="000E6FE7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9DC7" w14:textId="77777777" w:rsidR="000E6FE7" w:rsidRPr="00247010" w:rsidRDefault="000E6FE7" w:rsidP="000E6FE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E6FE7" w:rsidRPr="00247010" w14:paraId="75F6AA5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B35C" w14:textId="6380F1D7" w:rsidR="000E6FE7" w:rsidRDefault="000E6FE7" w:rsidP="000E6FE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12.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9090" w14:textId="77777777" w:rsidR="000E6FE7" w:rsidRPr="00247010" w:rsidRDefault="000E6FE7" w:rsidP="000E6FE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E6FE7" w:rsidRPr="00247010" w14:paraId="1005749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D1FC" w14:textId="4EB8DF22" w:rsidR="000E6FE7" w:rsidRDefault="000E6FE7" w:rsidP="000E6FE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13.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7183" w14:textId="77777777" w:rsidR="000E6FE7" w:rsidRPr="006E2136" w:rsidRDefault="000E6FE7" w:rsidP="000E6FE7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E6FE7" w:rsidRPr="00247010" w14:paraId="2989D00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F7E8" w14:textId="495A52EF" w:rsidR="000E6FE7" w:rsidRDefault="000E6FE7" w:rsidP="000E6FE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14.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4437" w14:textId="77777777" w:rsidR="000E6FE7" w:rsidRDefault="000E6FE7" w:rsidP="000E6FE7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E6FE7" w:rsidRPr="00247010" w14:paraId="5BE1D20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01B8" w14:textId="2C085276" w:rsidR="000E6FE7" w:rsidRDefault="000E6FE7" w:rsidP="000E6FE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C8A1" w14:textId="77777777" w:rsidR="000E6FE7" w:rsidRPr="006E2136" w:rsidRDefault="000E6FE7" w:rsidP="000E6F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1444FD0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34B6812E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8869867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E9192D4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71BAA448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03D531F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BAA9491" w14:textId="166EAF73" w:rsidR="00FD022C" w:rsidRPr="00F93FAB" w:rsidRDefault="000E6FE7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</w:t>
      </w:r>
      <w:r w:rsidR="005E2B35" w:rsidRPr="00F93FAB">
        <w:rPr>
          <w:rFonts w:ascii="Tahoma" w:hAnsi="Tahoma" w:cs="Tahoma"/>
          <w:b/>
          <w:sz w:val="20"/>
          <w:szCs w:val="20"/>
        </w:rPr>
        <w:t xml:space="preserve">Генеральный директор    </w:t>
      </w:r>
      <w:r w:rsidR="005E2B35" w:rsidRPr="00F93FAB">
        <w:rPr>
          <w:rFonts w:ascii="Tahoma" w:hAnsi="Tahoma" w:cs="Tahoma"/>
          <w:b/>
          <w:sz w:val="20"/>
          <w:szCs w:val="20"/>
        </w:rPr>
        <w:tab/>
      </w:r>
      <w:r w:rsidR="005E2B35"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27E03" w14:textId="77777777" w:rsidR="00B155BF" w:rsidRDefault="00B155BF" w:rsidP="006810CA">
      <w:r>
        <w:separator/>
      </w:r>
    </w:p>
  </w:endnote>
  <w:endnote w:type="continuationSeparator" w:id="0">
    <w:p w14:paraId="0B0A129C" w14:textId="77777777" w:rsidR="00B155BF" w:rsidRDefault="00B155BF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B6AB6" w14:textId="77777777" w:rsidR="00B155BF" w:rsidRDefault="00B155BF" w:rsidP="006810CA">
      <w:r>
        <w:separator/>
      </w:r>
    </w:p>
  </w:footnote>
  <w:footnote w:type="continuationSeparator" w:id="0">
    <w:p w14:paraId="797663EF" w14:textId="77777777" w:rsidR="00B155BF" w:rsidRDefault="00B155BF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1D8DD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6FE7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4F62"/>
    <w:rsid w:val="00210116"/>
    <w:rsid w:val="00210EA4"/>
    <w:rsid w:val="00214407"/>
    <w:rsid w:val="00214BF0"/>
    <w:rsid w:val="0021769C"/>
    <w:rsid w:val="00220402"/>
    <w:rsid w:val="00244222"/>
    <w:rsid w:val="00244566"/>
    <w:rsid w:val="00245F7D"/>
    <w:rsid w:val="00246023"/>
    <w:rsid w:val="00247010"/>
    <w:rsid w:val="00251F7D"/>
    <w:rsid w:val="00255463"/>
    <w:rsid w:val="0025759F"/>
    <w:rsid w:val="00270A12"/>
    <w:rsid w:val="00272FF1"/>
    <w:rsid w:val="00277094"/>
    <w:rsid w:val="002909D5"/>
    <w:rsid w:val="002944EC"/>
    <w:rsid w:val="00297967"/>
    <w:rsid w:val="002A3E78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67140"/>
    <w:rsid w:val="00370C78"/>
    <w:rsid w:val="0038626C"/>
    <w:rsid w:val="00386D22"/>
    <w:rsid w:val="003939A3"/>
    <w:rsid w:val="003A2C75"/>
    <w:rsid w:val="003B5503"/>
    <w:rsid w:val="003E6998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96EA5"/>
    <w:rsid w:val="005A0EE2"/>
    <w:rsid w:val="005B2DB4"/>
    <w:rsid w:val="005C0CC9"/>
    <w:rsid w:val="005C6B91"/>
    <w:rsid w:val="005D153A"/>
    <w:rsid w:val="005D1935"/>
    <w:rsid w:val="005E2B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A5883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A22AF"/>
    <w:rsid w:val="008B566A"/>
    <w:rsid w:val="008C6098"/>
    <w:rsid w:val="008F0583"/>
    <w:rsid w:val="0090172A"/>
    <w:rsid w:val="00917197"/>
    <w:rsid w:val="009315A0"/>
    <w:rsid w:val="00932F89"/>
    <w:rsid w:val="00933014"/>
    <w:rsid w:val="0099100D"/>
    <w:rsid w:val="00993070"/>
    <w:rsid w:val="009950B0"/>
    <w:rsid w:val="009B1C24"/>
    <w:rsid w:val="009B594C"/>
    <w:rsid w:val="009C4748"/>
    <w:rsid w:val="009D629B"/>
    <w:rsid w:val="009E5285"/>
    <w:rsid w:val="009F64B4"/>
    <w:rsid w:val="00A1427D"/>
    <w:rsid w:val="00A31185"/>
    <w:rsid w:val="00A35B6B"/>
    <w:rsid w:val="00A36884"/>
    <w:rsid w:val="00A4013C"/>
    <w:rsid w:val="00A427E6"/>
    <w:rsid w:val="00A512B0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155BF"/>
    <w:rsid w:val="00B20AAF"/>
    <w:rsid w:val="00B30D2F"/>
    <w:rsid w:val="00B33738"/>
    <w:rsid w:val="00B45F76"/>
    <w:rsid w:val="00B51F70"/>
    <w:rsid w:val="00B52F42"/>
    <w:rsid w:val="00B62841"/>
    <w:rsid w:val="00B7504E"/>
    <w:rsid w:val="00BA342F"/>
    <w:rsid w:val="00BC3F5B"/>
    <w:rsid w:val="00BD3441"/>
    <w:rsid w:val="00BE4CD0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45827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52C51"/>
  <w15:docId w15:val="{1EDBEFB7-1547-4FE0-967D-D6C8BF45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1322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2020-01-29T11:13:00Z</cp:lastPrinted>
  <dcterms:created xsi:type="dcterms:W3CDTF">2020-02-06T09:35:00Z</dcterms:created>
  <dcterms:modified xsi:type="dcterms:W3CDTF">2021-08-30T10:55:00Z</dcterms:modified>
</cp:coreProperties>
</file>